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B21D3" w14:textId="74BD7796" w:rsidR="00FE774E" w:rsidRPr="007035DA" w:rsidRDefault="00FE774E" w:rsidP="00FE774E">
      <w:pPr>
        <w:jc w:val="center"/>
        <w:rPr>
          <w:rFonts w:ascii="微軟正黑體" w:eastAsia="微軟正黑體" w:hAnsi="微軟正黑體" w:hint="eastAsia"/>
          <w:sz w:val="18"/>
          <w:szCs w:val="18"/>
        </w:rPr>
      </w:pPr>
      <w:r>
        <w:rPr>
          <w:rFonts w:ascii="微軟正黑體" w:eastAsia="微軟正黑體" w:hAnsi="微軟正黑體" w:hint="eastAsia"/>
          <w:b/>
          <w:bCs/>
          <w:sz w:val="32"/>
          <w:szCs w:val="32"/>
        </w:rPr>
        <w:t xml:space="preserve">      </w:t>
      </w:r>
      <w:bookmarkStart w:id="0" w:name="_Hlk203055380"/>
      <w:r w:rsidR="007035DA" w:rsidRPr="007035DA">
        <w:rPr>
          <w:rFonts w:ascii="微軟正黑體" w:eastAsia="微軟正黑體" w:hAnsi="微軟正黑體"/>
          <w:b/>
          <w:bCs/>
          <w:sz w:val="32"/>
          <w:szCs w:val="32"/>
        </w:rPr>
        <w:t>中</w:t>
      </w:r>
      <w:proofErr w:type="gramStart"/>
      <w:r w:rsidR="007035DA" w:rsidRPr="007035DA">
        <w:rPr>
          <w:rFonts w:ascii="微軟正黑體" w:eastAsia="微軟正黑體" w:hAnsi="微軟正黑體"/>
          <w:b/>
          <w:bCs/>
          <w:sz w:val="32"/>
          <w:szCs w:val="32"/>
        </w:rPr>
        <w:t>臺</w:t>
      </w:r>
      <w:proofErr w:type="gramEnd"/>
      <w:r w:rsidR="007035DA" w:rsidRPr="007035DA">
        <w:rPr>
          <w:rFonts w:ascii="微軟正黑體" w:eastAsia="微軟正黑體" w:hAnsi="微軟正黑體"/>
          <w:b/>
          <w:bCs/>
          <w:sz w:val="32"/>
          <w:szCs w:val="32"/>
        </w:rPr>
        <w:t>科技大學學士後護理系</w:t>
      </w:r>
      <w:r w:rsidR="007035DA" w:rsidRPr="007035DA">
        <w:rPr>
          <w:rFonts w:ascii="微軟正黑體" w:eastAsia="微軟正黑體" w:hAnsi="微軟正黑體" w:hint="eastAsia"/>
          <w:b/>
          <w:bCs/>
          <w:sz w:val="32"/>
          <w:szCs w:val="32"/>
        </w:rPr>
        <w:t>基本護理</w:t>
      </w:r>
      <w:r w:rsidR="007035DA" w:rsidRPr="007035DA">
        <w:rPr>
          <w:rFonts w:ascii="微軟正黑體" w:eastAsia="微軟正黑體" w:hAnsi="微軟正黑體"/>
          <w:b/>
          <w:bCs/>
          <w:sz w:val="32"/>
          <w:szCs w:val="32"/>
        </w:rPr>
        <w:t>實習</w:t>
      </w:r>
      <w:proofErr w:type="gramStart"/>
      <w:r w:rsidR="007035DA" w:rsidRPr="007035DA">
        <w:rPr>
          <w:rFonts w:ascii="微軟正黑體" w:eastAsia="微軟正黑體" w:hAnsi="微軟正黑體"/>
          <w:b/>
          <w:bCs/>
          <w:sz w:val="32"/>
          <w:szCs w:val="32"/>
        </w:rPr>
        <w:t>成績評值表</w:t>
      </w:r>
      <w:proofErr w:type="gramEnd"/>
      <w:r w:rsidR="007035DA" w:rsidRPr="007035DA">
        <w:rPr>
          <w:rFonts w:ascii="微軟正黑體" w:eastAsia="微軟正黑體" w:hAnsi="微軟正黑體" w:hint="eastAsia"/>
          <w:b/>
          <w:bCs/>
          <w:sz w:val="32"/>
          <w:szCs w:val="32"/>
        </w:rPr>
        <w:t xml:space="preserve">   </w:t>
      </w:r>
      <w:r w:rsidR="007035DA" w:rsidRPr="007035DA">
        <w:rPr>
          <w:rFonts w:ascii="微軟正黑體" w:eastAsia="微軟正黑體" w:hAnsi="微軟正黑體"/>
          <w:sz w:val="18"/>
          <w:szCs w:val="18"/>
        </w:rPr>
        <w:t>1</w:t>
      </w:r>
      <w:r w:rsidR="007035DA" w:rsidRPr="007035DA">
        <w:rPr>
          <w:rFonts w:ascii="微軟正黑體" w:eastAsia="微軟正黑體" w:hAnsi="微軟正黑體" w:hint="eastAsia"/>
          <w:sz w:val="18"/>
          <w:szCs w:val="18"/>
        </w:rPr>
        <w:t>13/12/11</w:t>
      </w:r>
      <w:r w:rsidR="007035DA" w:rsidRPr="007035DA">
        <w:rPr>
          <w:rFonts w:ascii="微軟正黑體" w:eastAsia="微軟正黑體" w:hAnsi="微軟正黑體"/>
          <w:sz w:val="18"/>
          <w:szCs w:val="18"/>
        </w:rPr>
        <w:t xml:space="preserve"> 修訂</w:t>
      </w:r>
    </w:p>
    <w:tbl>
      <w:tblPr>
        <w:tblW w:w="10960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1"/>
        <w:gridCol w:w="143"/>
        <w:gridCol w:w="282"/>
        <w:gridCol w:w="1303"/>
        <w:gridCol w:w="1137"/>
        <w:gridCol w:w="6"/>
        <w:gridCol w:w="160"/>
        <w:gridCol w:w="999"/>
        <w:gridCol w:w="1585"/>
        <w:gridCol w:w="573"/>
        <w:gridCol w:w="144"/>
        <w:gridCol w:w="719"/>
        <w:gridCol w:w="156"/>
        <w:gridCol w:w="144"/>
        <w:gridCol w:w="728"/>
        <w:gridCol w:w="135"/>
        <w:gridCol w:w="584"/>
        <w:gridCol w:w="135"/>
        <w:gridCol w:w="728"/>
        <w:gridCol w:w="728"/>
      </w:tblGrid>
      <w:tr w:rsidR="007035DA" w:rsidRPr="007035DA" w14:paraId="7FE4487E" w14:textId="77777777" w:rsidTr="00FE774E">
        <w:trPr>
          <w:trHeight w:hRule="exact" w:val="603"/>
          <w:jc w:val="center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E23C076" w14:textId="77777777" w:rsidR="007035DA" w:rsidRPr="007035DA" w:rsidRDefault="007035DA" w:rsidP="00FE774E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7035DA">
              <w:rPr>
                <w:rFonts w:ascii="微軟正黑體" w:eastAsia="微軟正黑體" w:hAnsi="微軟正黑體"/>
                <w:sz w:val="22"/>
              </w:rPr>
              <w:t>姓名</w:t>
            </w:r>
          </w:p>
        </w:tc>
        <w:tc>
          <w:tcPr>
            <w:tcW w:w="2865" w:type="dxa"/>
            <w:gridSpan w:val="4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vAlign w:val="center"/>
          </w:tcPr>
          <w:p w14:paraId="5C9B34B3" w14:textId="77777777" w:rsidR="007035DA" w:rsidRPr="007035DA" w:rsidRDefault="007035DA" w:rsidP="00FE774E">
            <w:pPr>
              <w:spacing w:line="300" w:lineRule="exact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164" w:type="dxa"/>
            <w:gridSpan w:val="3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vAlign w:val="center"/>
          </w:tcPr>
          <w:p w14:paraId="49419BF5" w14:textId="77777777" w:rsidR="007035DA" w:rsidRPr="007035DA" w:rsidRDefault="007035DA" w:rsidP="00FE774E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7035DA">
              <w:rPr>
                <w:rFonts w:ascii="微軟正黑體" w:eastAsia="微軟正黑體" w:hAnsi="微軟正黑體"/>
                <w:sz w:val="22"/>
              </w:rPr>
              <w:t>班級</w:t>
            </w:r>
          </w:p>
        </w:tc>
        <w:tc>
          <w:tcPr>
            <w:tcW w:w="2302" w:type="dxa"/>
            <w:gridSpan w:val="3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vAlign w:val="center"/>
          </w:tcPr>
          <w:p w14:paraId="7508D32D" w14:textId="77777777" w:rsidR="007035DA" w:rsidRPr="007035DA" w:rsidRDefault="007035DA" w:rsidP="00FE774E">
            <w:pPr>
              <w:spacing w:line="300" w:lineRule="exact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719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vAlign w:val="center"/>
          </w:tcPr>
          <w:p w14:paraId="6E9A68FF" w14:textId="77777777" w:rsidR="007035DA" w:rsidRPr="007035DA" w:rsidRDefault="007035DA" w:rsidP="00FE774E">
            <w:pPr>
              <w:spacing w:line="300" w:lineRule="exact"/>
              <w:rPr>
                <w:rFonts w:ascii="微軟正黑體" w:eastAsia="微軟正黑體" w:hAnsi="微軟正黑體"/>
                <w:sz w:val="22"/>
              </w:rPr>
            </w:pPr>
            <w:r w:rsidRPr="007035DA">
              <w:rPr>
                <w:rFonts w:ascii="微軟正黑體" w:eastAsia="微軟正黑體" w:hAnsi="微軟正黑體"/>
                <w:sz w:val="22"/>
              </w:rPr>
              <w:t>學號</w:t>
            </w:r>
          </w:p>
        </w:tc>
        <w:tc>
          <w:tcPr>
            <w:tcW w:w="3336" w:type="dxa"/>
            <w:gridSpan w:val="8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vAlign w:val="center"/>
          </w:tcPr>
          <w:p w14:paraId="34BADE05" w14:textId="77777777" w:rsidR="007035DA" w:rsidRPr="007035DA" w:rsidRDefault="007035DA" w:rsidP="00FE774E">
            <w:pPr>
              <w:spacing w:line="300" w:lineRule="exact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7035DA" w:rsidRPr="007035DA" w14:paraId="4DFAA228" w14:textId="77777777" w:rsidTr="00FE774E">
        <w:trPr>
          <w:trHeight w:hRule="exact" w:val="707"/>
          <w:jc w:val="center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vAlign w:val="center"/>
          </w:tcPr>
          <w:p w14:paraId="73BE1271" w14:textId="77777777" w:rsidR="007035DA" w:rsidRPr="007035DA" w:rsidRDefault="007035DA" w:rsidP="00FE774E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7035DA">
              <w:rPr>
                <w:rFonts w:ascii="微軟正黑體" w:eastAsia="微軟正黑體" w:hAnsi="微軟正黑體"/>
                <w:sz w:val="22"/>
              </w:rPr>
              <w:t>實習單位</w:t>
            </w:r>
          </w:p>
        </w:tc>
        <w:tc>
          <w:tcPr>
            <w:tcW w:w="28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65EE0" w14:textId="77777777" w:rsidR="007035DA" w:rsidRPr="007035DA" w:rsidRDefault="007035DA" w:rsidP="00FE774E">
            <w:pPr>
              <w:spacing w:line="300" w:lineRule="exact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2B1E3" w14:textId="77777777" w:rsidR="007035DA" w:rsidRPr="007035DA" w:rsidRDefault="007035DA" w:rsidP="00FE774E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7035DA">
              <w:rPr>
                <w:rFonts w:ascii="微軟正黑體" w:eastAsia="微軟正黑體" w:hAnsi="微軟正黑體"/>
                <w:sz w:val="22"/>
              </w:rPr>
              <w:t>實習日期</w:t>
            </w:r>
          </w:p>
        </w:tc>
        <w:tc>
          <w:tcPr>
            <w:tcW w:w="635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F0443" w14:textId="50052200" w:rsidR="007035DA" w:rsidRPr="007035DA" w:rsidRDefault="007035DA" w:rsidP="00FE774E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7035DA">
              <w:rPr>
                <w:rFonts w:ascii="微軟正黑體" w:eastAsia="微軟正黑體" w:hAnsi="微軟正黑體"/>
                <w:sz w:val="22"/>
              </w:rPr>
              <w:t>自民國</w:t>
            </w:r>
            <w:r w:rsidRPr="007035DA">
              <w:rPr>
                <w:rFonts w:ascii="微軟正黑體" w:eastAsia="微軟正黑體" w:hAnsi="微軟正黑體"/>
                <w:sz w:val="22"/>
              </w:rPr>
              <w:tab/>
            </w:r>
            <w:r w:rsidR="00FE774E">
              <w:rPr>
                <w:rFonts w:ascii="微軟正黑體" w:eastAsia="微軟正黑體" w:hAnsi="微軟正黑體" w:hint="eastAsia"/>
                <w:sz w:val="22"/>
              </w:rPr>
              <w:t xml:space="preserve">   </w:t>
            </w:r>
            <w:r w:rsidRPr="007035DA">
              <w:rPr>
                <w:rFonts w:ascii="微軟正黑體" w:eastAsia="微軟正黑體" w:hAnsi="微軟正黑體"/>
                <w:sz w:val="22"/>
              </w:rPr>
              <w:t>年</w:t>
            </w:r>
            <w:r w:rsidRPr="007035DA">
              <w:rPr>
                <w:rFonts w:ascii="微軟正黑體" w:eastAsia="微軟正黑體" w:hAnsi="微軟正黑體" w:hint="eastAsia"/>
                <w:sz w:val="22"/>
              </w:rPr>
              <w:t xml:space="preserve">      </w:t>
            </w:r>
            <w:r w:rsidR="00FE774E">
              <w:rPr>
                <w:rFonts w:ascii="微軟正黑體" w:eastAsia="微軟正黑體" w:hAnsi="微軟正黑體" w:hint="eastAsia"/>
                <w:sz w:val="22"/>
              </w:rPr>
              <w:t xml:space="preserve"> </w:t>
            </w:r>
            <w:r w:rsidRPr="007035DA">
              <w:rPr>
                <w:rFonts w:ascii="微軟正黑體" w:eastAsia="微軟正黑體" w:hAnsi="微軟正黑體" w:hint="eastAsia"/>
                <w:sz w:val="22"/>
              </w:rPr>
              <w:t xml:space="preserve">    </w:t>
            </w:r>
            <w:r w:rsidRPr="007035DA">
              <w:rPr>
                <w:rFonts w:ascii="微軟正黑體" w:eastAsia="微軟正黑體" w:hAnsi="微軟正黑體"/>
                <w:sz w:val="22"/>
              </w:rPr>
              <w:t>月</w:t>
            </w:r>
            <w:r w:rsidRPr="007035DA">
              <w:rPr>
                <w:rFonts w:ascii="微軟正黑體" w:eastAsia="微軟正黑體" w:hAnsi="微軟正黑體"/>
                <w:sz w:val="22"/>
              </w:rPr>
              <w:tab/>
            </w:r>
            <w:r w:rsidRPr="007035DA">
              <w:rPr>
                <w:rFonts w:ascii="微軟正黑體" w:eastAsia="微軟正黑體" w:hAnsi="微軟正黑體" w:hint="eastAsia"/>
                <w:sz w:val="22"/>
              </w:rPr>
              <w:t xml:space="preserve">        </w:t>
            </w:r>
            <w:r w:rsidRPr="007035DA">
              <w:rPr>
                <w:rFonts w:ascii="微軟正黑體" w:eastAsia="微軟正黑體" w:hAnsi="微軟正黑體"/>
                <w:sz w:val="22"/>
              </w:rPr>
              <w:t>日</w:t>
            </w:r>
          </w:p>
          <w:p w14:paraId="1C038464" w14:textId="2533B209" w:rsidR="007035DA" w:rsidRPr="007035DA" w:rsidRDefault="007035DA" w:rsidP="00FE774E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7035DA">
              <w:rPr>
                <w:rFonts w:ascii="微軟正黑體" w:eastAsia="微軟正黑體" w:hAnsi="微軟正黑體"/>
                <w:sz w:val="22"/>
              </w:rPr>
              <w:t>至民國</w:t>
            </w:r>
            <w:r w:rsidRPr="007035DA">
              <w:rPr>
                <w:rFonts w:ascii="微軟正黑體" w:eastAsia="微軟正黑體" w:hAnsi="微軟正黑體"/>
                <w:sz w:val="22"/>
              </w:rPr>
              <w:tab/>
            </w:r>
            <w:r w:rsidR="00FE774E">
              <w:rPr>
                <w:rFonts w:ascii="微軟正黑體" w:eastAsia="微軟正黑體" w:hAnsi="微軟正黑體" w:hint="eastAsia"/>
                <w:sz w:val="22"/>
              </w:rPr>
              <w:t xml:space="preserve">   </w:t>
            </w:r>
            <w:r w:rsidRPr="007035DA">
              <w:rPr>
                <w:rFonts w:ascii="微軟正黑體" w:eastAsia="微軟正黑體" w:hAnsi="微軟正黑體"/>
                <w:sz w:val="22"/>
              </w:rPr>
              <w:t>年</w:t>
            </w:r>
            <w:r w:rsidRPr="007035DA">
              <w:rPr>
                <w:rFonts w:ascii="微軟正黑體" w:eastAsia="微軟正黑體" w:hAnsi="微軟正黑體"/>
                <w:sz w:val="22"/>
              </w:rPr>
              <w:tab/>
            </w:r>
            <w:r w:rsidRPr="007035DA">
              <w:rPr>
                <w:rFonts w:ascii="微軟正黑體" w:eastAsia="微軟正黑體" w:hAnsi="微軟正黑體" w:hint="eastAsia"/>
                <w:sz w:val="22"/>
              </w:rPr>
              <w:t xml:space="preserve">       </w:t>
            </w:r>
            <w:r w:rsidRPr="007035DA">
              <w:rPr>
                <w:rFonts w:ascii="微軟正黑體" w:eastAsia="微軟正黑體" w:hAnsi="微軟正黑體"/>
                <w:sz w:val="22"/>
              </w:rPr>
              <w:t>月</w:t>
            </w:r>
            <w:r w:rsidRPr="007035DA">
              <w:rPr>
                <w:rFonts w:ascii="微軟正黑體" w:eastAsia="微軟正黑體" w:hAnsi="微軟正黑體"/>
                <w:sz w:val="22"/>
              </w:rPr>
              <w:tab/>
            </w:r>
            <w:r w:rsidRPr="007035DA">
              <w:rPr>
                <w:rFonts w:ascii="微軟正黑體" w:eastAsia="微軟正黑體" w:hAnsi="微軟正黑體" w:hint="eastAsia"/>
                <w:sz w:val="22"/>
              </w:rPr>
              <w:t xml:space="preserve">        </w:t>
            </w:r>
            <w:r w:rsidRPr="007035DA">
              <w:rPr>
                <w:rFonts w:ascii="微軟正黑體" w:eastAsia="微軟正黑體" w:hAnsi="微軟正黑體"/>
                <w:sz w:val="22"/>
              </w:rPr>
              <w:t>日</w:t>
            </w:r>
          </w:p>
        </w:tc>
      </w:tr>
      <w:tr w:rsidR="007035DA" w:rsidRPr="007035DA" w14:paraId="40390DCE" w14:textId="77777777" w:rsidTr="00FE774E">
        <w:trPr>
          <w:trHeight w:hRule="exact" w:val="693"/>
          <w:jc w:val="center"/>
        </w:trPr>
        <w:tc>
          <w:tcPr>
            <w:tcW w:w="3602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32BAA5B" w14:textId="77777777" w:rsidR="007035DA" w:rsidRPr="007035DA" w:rsidRDefault="007035DA" w:rsidP="00FE774E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7035DA">
              <w:rPr>
                <w:rFonts w:ascii="微軟正黑體" w:eastAsia="微軟正黑體" w:hAnsi="微軟正黑體"/>
                <w:sz w:val="22"/>
              </w:rPr>
              <w:t>評估項目</w:t>
            </w:r>
          </w:p>
        </w:tc>
        <w:tc>
          <w:tcPr>
            <w:tcW w:w="5048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D332605" w14:textId="77777777" w:rsidR="007035DA" w:rsidRPr="007035DA" w:rsidRDefault="007035DA" w:rsidP="00FE774E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7035DA">
              <w:rPr>
                <w:rFonts w:ascii="微軟正黑體" w:eastAsia="微軟正黑體" w:hAnsi="微軟正黑體"/>
                <w:sz w:val="22"/>
              </w:rPr>
              <w:t>行為</w:t>
            </w:r>
          </w:p>
        </w:tc>
        <w:tc>
          <w:tcPr>
            <w:tcW w:w="71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E467A2B" w14:textId="77777777" w:rsidR="007035DA" w:rsidRPr="007035DA" w:rsidRDefault="007035DA" w:rsidP="00FE774E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7035DA">
              <w:rPr>
                <w:rFonts w:ascii="微軟正黑體" w:eastAsia="微軟正黑體" w:hAnsi="微軟正黑體"/>
                <w:b/>
                <w:sz w:val="22"/>
              </w:rPr>
              <w:t>學生</w:t>
            </w:r>
          </w:p>
          <w:p w14:paraId="40C969C3" w14:textId="77777777" w:rsidR="007035DA" w:rsidRPr="007035DA" w:rsidRDefault="007035DA" w:rsidP="00FE774E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7035DA">
              <w:rPr>
                <w:rFonts w:ascii="微軟正黑體" w:eastAsia="微軟正黑體" w:hAnsi="微軟正黑體"/>
                <w:b/>
                <w:sz w:val="22"/>
              </w:rPr>
              <w:t>自評</w:t>
            </w:r>
          </w:p>
        </w:tc>
        <w:tc>
          <w:tcPr>
            <w:tcW w:w="86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9EB22C7" w14:textId="77777777" w:rsidR="007035DA" w:rsidRPr="007035DA" w:rsidRDefault="007035DA" w:rsidP="00FE774E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7035DA">
              <w:rPr>
                <w:rFonts w:ascii="微軟正黑體" w:eastAsia="微軟正黑體" w:hAnsi="微軟正黑體" w:hint="eastAsia"/>
                <w:b/>
                <w:sz w:val="22"/>
              </w:rPr>
              <w:t>教師</w:t>
            </w:r>
          </w:p>
          <w:p w14:paraId="1CA1E3F8" w14:textId="77777777" w:rsidR="007035DA" w:rsidRPr="007035DA" w:rsidRDefault="007035DA" w:rsidP="00FE774E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7035DA">
              <w:rPr>
                <w:rFonts w:ascii="微軟正黑體" w:eastAsia="微軟正黑體" w:hAnsi="微軟正黑體"/>
                <w:b/>
                <w:sz w:val="22"/>
              </w:rPr>
              <w:t>評</w:t>
            </w:r>
            <w:r w:rsidRPr="007035DA">
              <w:rPr>
                <w:rFonts w:ascii="微軟正黑體" w:eastAsia="微軟正黑體" w:hAnsi="微軟正黑體" w:hint="eastAsia"/>
                <w:b/>
                <w:sz w:val="22"/>
              </w:rPr>
              <w:t>分</w:t>
            </w:r>
          </w:p>
        </w:tc>
        <w:tc>
          <w:tcPr>
            <w:tcW w:w="7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9B35300" w14:textId="77777777" w:rsidR="007035DA" w:rsidRPr="007035DA" w:rsidRDefault="007035DA" w:rsidP="00FE774E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7035DA">
              <w:rPr>
                <w:rFonts w:ascii="微軟正黑體" w:eastAsia="微軟正黑體" w:hAnsi="微軟正黑體" w:hint="eastAsia"/>
                <w:b/>
                <w:sz w:val="22"/>
              </w:rPr>
              <w:t>單位</w:t>
            </w:r>
          </w:p>
          <w:p w14:paraId="3F83D96D" w14:textId="77777777" w:rsidR="007035DA" w:rsidRPr="007035DA" w:rsidRDefault="007035DA" w:rsidP="00FE774E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7035DA">
              <w:rPr>
                <w:rFonts w:ascii="微軟正黑體" w:eastAsia="微軟正黑體" w:hAnsi="微軟正黑體"/>
                <w:b/>
                <w:sz w:val="22"/>
              </w:rPr>
              <w:t>評</w:t>
            </w:r>
            <w:r w:rsidRPr="007035DA">
              <w:rPr>
                <w:rFonts w:ascii="微軟正黑體" w:eastAsia="微軟正黑體" w:hAnsi="微軟正黑體" w:hint="eastAsia"/>
                <w:b/>
                <w:sz w:val="22"/>
              </w:rPr>
              <w:t>分</w:t>
            </w:r>
          </w:p>
        </w:tc>
      </w:tr>
      <w:tr w:rsidR="007035DA" w:rsidRPr="007035DA" w14:paraId="05A3A110" w14:textId="77777777" w:rsidTr="00FE774E">
        <w:trPr>
          <w:trHeight w:hRule="exact" w:val="404"/>
          <w:jc w:val="center"/>
        </w:trPr>
        <w:tc>
          <w:tcPr>
            <w:tcW w:w="714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7D35E31" w14:textId="77777777" w:rsidR="007035DA" w:rsidRPr="007035DA" w:rsidRDefault="007035DA" w:rsidP="00FE774E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7035DA">
              <w:rPr>
                <w:rFonts w:ascii="微軟正黑體" w:eastAsia="微軟正黑體" w:hAnsi="微軟正黑體" w:hint="eastAsia"/>
                <w:sz w:val="22"/>
              </w:rPr>
              <w:t>專業</w:t>
            </w:r>
            <w:r w:rsidRPr="007035DA">
              <w:rPr>
                <w:rFonts w:ascii="微軟正黑體" w:eastAsia="微軟正黑體" w:hAnsi="微軟正黑體"/>
                <w:sz w:val="22"/>
              </w:rPr>
              <w:br/>
            </w:r>
            <w:r w:rsidRPr="007035DA">
              <w:rPr>
                <w:rFonts w:ascii="微軟正黑體" w:eastAsia="微軟正黑體" w:hAnsi="微軟正黑體" w:hint="eastAsia"/>
                <w:sz w:val="22"/>
              </w:rPr>
              <w:t>行為</w:t>
            </w:r>
            <w:r w:rsidRPr="007035DA">
              <w:rPr>
                <w:rFonts w:ascii="微軟正黑體" w:eastAsia="微軟正黑體" w:hAnsi="微軟正黑體"/>
                <w:sz w:val="22"/>
              </w:rPr>
              <w:br/>
            </w:r>
            <w:r w:rsidRPr="007035DA">
              <w:rPr>
                <w:rFonts w:ascii="微軟正黑體" w:eastAsia="微軟正黑體" w:hAnsi="微軟正黑體" w:hint="eastAsia"/>
                <w:sz w:val="22"/>
              </w:rPr>
              <w:t>(20</w:t>
            </w:r>
            <w:r w:rsidRPr="007035DA">
              <w:rPr>
                <w:rFonts w:ascii="微軟正黑體" w:eastAsia="微軟正黑體" w:hAnsi="微軟正黑體"/>
                <w:sz w:val="22"/>
              </w:rPr>
              <w:t>%</w:t>
            </w:r>
            <w:r w:rsidRPr="007035DA">
              <w:rPr>
                <w:rFonts w:ascii="微軟正黑體" w:eastAsia="微軟正黑體" w:hAnsi="微軟正黑體" w:hint="eastAsia"/>
                <w:sz w:val="22"/>
              </w:rPr>
              <w:t>)</w:t>
            </w:r>
          </w:p>
        </w:tc>
        <w:tc>
          <w:tcPr>
            <w:tcW w:w="2887" w:type="dxa"/>
            <w:gridSpan w:val="5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2D16D25" w14:textId="77777777" w:rsidR="007035DA" w:rsidRPr="007035DA" w:rsidRDefault="007035DA" w:rsidP="00FE774E">
            <w:pPr>
              <w:spacing w:line="300" w:lineRule="exact"/>
              <w:rPr>
                <w:rFonts w:ascii="微軟正黑體" w:eastAsia="微軟正黑體" w:hAnsi="微軟正黑體"/>
                <w:sz w:val="22"/>
              </w:rPr>
            </w:pPr>
            <w:r w:rsidRPr="007035DA">
              <w:rPr>
                <w:rFonts w:ascii="微軟正黑體" w:eastAsia="微軟正黑體" w:hAnsi="微軟正黑體"/>
                <w:sz w:val="22"/>
              </w:rPr>
              <w:t>1.能認識以病人為中心之護理觀念</w:t>
            </w:r>
          </w:p>
        </w:tc>
        <w:tc>
          <w:tcPr>
            <w:tcW w:w="5048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754FB23" w14:textId="77777777" w:rsidR="007035DA" w:rsidRPr="007035DA" w:rsidRDefault="007035DA" w:rsidP="00FE774E">
            <w:pPr>
              <w:spacing w:line="300" w:lineRule="exact"/>
              <w:rPr>
                <w:rFonts w:ascii="微軟正黑體" w:eastAsia="微軟正黑體" w:hAnsi="微軟正黑體"/>
                <w:sz w:val="22"/>
              </w:rPr>
            </w:pPr>
            <w:r w:rsidRPr="007035DA">
              <w:rPr>
                <w:rFonts w:ascii="微軟正黑體" w:eastAsia="微軟正黑體" w:hAnsi="微軟正黑體"/>
                <w:sz w:val="22"/>
              </w:rPr>
              <w:t>(1)具真誠心、同理心、主動關心個案</w:t>
            </w:r>
          </w:p>
        </w:tc>
        <w:tc>
          <w:tcPr>
            <w:tcW w:w="71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2332744" w14:textId="77777777" w:rsidR="007035DA" w:rsidRPr="007035DA" w:rsidRDefault="007035DA" w:rsidP="00FE774E">
            <w:pPr>
              <w:spacing w:line="300" w:lineRule="exact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86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F75FBFE" w14:textId="77777777" w:rsidR="007035DA" w:rsidRPr="007035DA" w:rsidRDefault="007035DA" w:rsidP="00FE774E">
            <w:pPr>
              <w:spacing w:line="300" w:lineRule="exact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7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C514A7D" w14:textId="77777777" w:rsidR="007035DA" w:rsidRPr="007035DA" w:rsidRDefault="007035DA" w:rsidP="00FE774E">
            <w:pPr>
              <w:spacing w:line="300" w:lineRule="exact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7035DA" w:rsidRPr="007035DA" w14:paraId="396840C6" w14:textId="77777777" w:rsidTr="00FE774E">
        <w:trPr>
          <w:trHeight w:hRule="exact" w:val="404"/>
          <w:jc w:val="center"/>
        </w:trPr>
        <w:tc>
          <w:tcPr>
            <w:tcW w:w="714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1669BD5" w14:textId="77777777" w:rsidR="007035DA" w:rsidRPr="007035DA" w:rsidRDefault="007035DA" w:rsidP="00FE774E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2887" w:type="dxa"/>
            <w:gridSpan w:val="5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8751CFD" w14:textId="77777777" w:rsidR="007035DA" w:rsidRPr="007035DA" w:rsidRDefault="007035DA" w:rsidP="00FE774E">
            <w:pPr>
              <w:spacing w:line="300" w:lineRule="exact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5048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FE5CAE3" w14:textId="77777777" w:rsidR="007035DA" w:rsidRPr="007035DA" w:rsidRDefault="007035DA" w:rsidP="00FE774E">
            <w:pPr>
              <w:spacing w:line="300" w:lineRule="exact"/>
              <w:rPr>
                <w:rFonts w:ascii="微軟正黑體" w:eastAsia="微軟正黑體" w:hAnsi="微軟正黑體"/>
                <w:sz w:val="22"/>
              </w:rPr>
            </w:pPr>
            <w:r w:rsidRPr="007035DA">
              <w:rPr>
                <w:rFonts w:ascii="微軟正黑體" w:eastAsia="微軟正黑體" w:hAnsi="微軟正黑體"/>
                <w:sz w:val="22"/>
              </w:rPr>
              <w:t>(2)有禮貌，守時</w:t>
            </w:r>
          </w:p>
        </w:tc>
        <w:tc>
          <w:tcPr>
            <w:tcW w:w="71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DA52A0C" w14:textId="77777777" w:rsidR="007035DA" w:rsidRPr="007035DA" w:rsidRDefault="007035DA" w:rsidP="00FE774E">
            <w:pPr>
              <w:spacing w:line="300" w:lineRule="exact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86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44B086B" w14:textId="77777777" w:rsidR="007035DA" w:rsidRPr="007035DA" w:rsidRDefault="007035DA" w:rsidP="00FE774E">
            <w:pPr>
              <w:spacing w:line="300" w:lineRule="exact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7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D8EC6AB" w14:textId="77777777" w:rsidR="007035DA" w:rsidRPr="007035DA" w:rsidRDefault="007035DA" w:rsidP="00FE774E">
            <w:pPr>
              <w:spacing w:line="300" w:lineRule="exact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7035DA" w:rsidRPr="007035DA" w14:paraId="5E8E927E" w14:textId="77777777" w:rsidTr="00FE774E">
        <w:trPr>
          <w:trHeight w:hRule="exact" w:val="404"/>
          <w:jc w:val="center"/>
        </w:trPr>
        <w:tc>
          <w:tcPr>
            <w:tcW w:w="714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F89BDAD" w14:textId="77777777" w:rsidR="007035DA" w:rsidRPr="007035DA" w:rsidRDefault="007035DA" w:rsidP="00FE774E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2887" w:type="dxa"/>
            <w:gridSpan w:val="5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23E7635" w14:textId="77777777" w:rsidR="007035DA" w:rsidRPr="007035DA" w:rsidRDefault="007035DA" w:rsidP="00FE774E">
            <w:pPr>
              <w:spacing w:line="300" w:lineRule="exact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5048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1499983" w14:textId="77777777" w:rsidR="007035DA" w:rsidRPr="007035DA" w:rsidRDefault="007035DA" w:rsidP="00FE774E">
            <w:pPr>
              <w:spacing w:line="300" w:lineRule="exact"/>
              <w:rPr>
                <w:rFonts w:ascii="微軟正黑體" w:eastAsia="微軟正黑體" w:hAnsi="微軟正黑體"/>
                <w:sz w:val="22"/>
              </w:rPr>
            </w:pPr>
            <w:r w:rsidRPr="007035DA">
              <w:rPr>
                <w:rFonts w:ascii="微軟正黑體" w:eastAsia="微軟正黑體" w:hAnsi="微軟正黑體"/>
                <w:sz w:val="22"/>
              </w:rPr>
              <w:t>(3) 能自我反省</w:t>
            </w:r>
          </w:p>
        </w:tc>
        <w:tc>
          <w:tcPr>
            <w:tcW w:w="71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F92EA49" w14:textId="77777777" w:rsidR="007035DA" w:rsidRPr="007035DA" w:rsidRDefault="007035DA" w:rsidP="00FE774E">
            <w:pPr>
              <w:spacing w:line="300" w:lineRule="exact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86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232FF76" w14:textId="77777777" w:rsidR="007035DA" w:rsidRPr="007035DA" w:rsidRDefault="007035DA" w:rsidP="00FE774E">
            <w:pPr>
              <w:spacing w:line="300" w:lineRule="exact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7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97F2A82" w14:textId="77777777" w:rsidR="007035DA" w:rsidRPr="007035DA" w:rsidRDefault="007035DA" w:rsidP="00FE774E">
            <w:pPr>
              <w:spacing w:line="300" w:lineRule="exact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7035DA" w:rsidRPr="007035DA" w14:paraId="7B049C7D" w14:textId="77777777" w:rsidTr="00FE774E">
        <w:trPr>
          <w:trHeight w:hRule="exact" w:val="404"/>
          <w:jc w:val="center"/>
        </w:trPr>
        <w:tc>
          <w:tcPr>
            <w:tcW w:w="714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E96E0BD" w14:textId="77777777" w:rsidR="007035DA" w:rsidRPr="007035DA" w:rsidRDefault="007035DA" w:rsidP="00FE774E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2887" w:type="dxa"/>
            <w:gridSpan w:val="5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D387AE5" w14:textId="77777777" w:rsidR="007035DA" w:rsidRPr="007035DA" w:rsidRDefault="007035DA" w:rsidP="00FE774E">
            <w:pPr>
              <w:spacing w:line="300" w:lineRule="exact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5048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ACF5A91" w14:textId="77777777" w:rsidR="007035DA" w:rsidRPr="007035DA" w:rsidRDefault="007035DA" w:rsidP="00FE774E">
            <w:pPr>
              <w:spacing w:line="300" w:lineRule="exact"/>
              <w:rPr>
                <w:rFonts w:ascii="微軟正黑體" w:eastAsia="微軟正黑體" w:hAnsi="微軟正黑體"/>
                <w:sz w:val="22"/>
              </w:rPr>
            </w:pPr>
            <w:r w:rsidRPr="007035DA">
              <w:rPr>
                <w:rFonts w:ascii="微軟正黑體" w:eastAsia="微軟正黑體" w:hAnsi="微軟正黑體"/>
                <w:sz w:val="22"/>
              </w:rPr>
              <w:t>(4) 守時、儀表端正</w:t>
            </w:r>
          </w:p>
        </w:tc>
        <w:tc>
          <w:tcPr>
            <w:tcW w:w="719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vAlign w:val="center"/>
          </w:tcPr>
          <w:p w14:paraId="1FD22912" w14:textId="77777777" w:rsidR="007035DA" w:rsidRPr="007035DA" w:rsidRDefault="007035DA" w:rsidP="00FE774E">
            <w:pPr>
              <w:spacing w:line="300" w:lineRule="exact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86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C7E5A73" w14:textId="77777777" w:rsidR="007035DA" w:rsidRPr="007035DA" w:rsidRDefault="007035DA" w:rsidP="00FE774E">
            <w:pPr>
              <w:spacing w:line="300" w:lineRule="exact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7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660CF7B" w14:textId="77777777" w:rsidR="007035DA" w:rsidRPr="007035DA" w:rsidRDefault="007035DA" w:rsidP="00FE774E">
            <w:pPr>
              <w:spacing w:line="300" w:lineRule="exact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7035DA" w:rsidRPr="007035DA" w14:paraId="612DA92E" w14:textId="77777777" w:rsidTr="00FE774E">
        <w:trPr>
          <w:trHeight w:hRule="exact" w:val="404"/>
          <w:jc w:val="center"/>
        </w:trPr>
        <w:tc>
          <w:tcPr>
            <w:tcW w:w="714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vAlign w:val="center"/>
          </w:tcPr>
          <w:p w14:paraId="7AF45C85" w14:textId="77777777" w:rsidR="007035DA" w:rsidRPr="007035DA" w:rsidRDefault="007035DA" w:rsidP="00FE774E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7035DA">
              <w:rPr>
                <w:rFonts w:ascii="微軟正黑體" w:eastAsia="微軟正黑體" w:hAnsi="微軟正黑體"/>
                <w:sz w:val="22"/>
              </w:rPr>
              <w:t>專業</w:t>
            </w:r>
            <w:r w:rsidRPr="007035DA">
              <w:rPr>
                <w:rFonts w:ascii="微軟正黑體" w:eastAsia="微軟正黑體" w:hAnsi="微軟正黑體"/>
                <w:sz w:val="22"/>
              </w:rPr>
              <w:br/>
              <w:t>知識</w:t>
            </w:r>
            <w:r w:rsidRPr="007035DA">
              <w:rPr>
                <w:rFonts w:ascii="微軟正黑體" w:eastAsia="微軟正黑體" w:hAnsi="微軟正黑體"/>
                <w:sz w:val="22"/>
              </w:rPr>
              <w:br/>
              <w:t>與</w:t>
            </w:r>
            <w:r w:rsidRPr="007035DA">
              <w:rPr>
                <w:rFonts w:ascii="微軟正黑體" w:eastAsia="微軟正黑體" w:hAnsi="微軟正黑體"/>
                <w:sz w:val="22"/>
              </w:rPr>
              <w:br/>
              <w:t>技能</w:t>
            </w:r>
          </w:p>
          <w:p w14:paraId="0B8E56ED" w14:textId="77777777" w:rsidR="007035DA" w:rsidRPr="007035DA" w:rsidRDefault="007035DA" w:rsidP="00FE774E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7035DA">
              <w:rPr>
                <w:rFonts w:ascii="微軟正黑體" w:eastAsia="微軟正黑體" w:hAnsi="微軟正黑體"/>
                <w:sz w:val="22"/>
              </w:rPr>
              <w:t>(40%)</w:t>
            </w:r>
          </w:p>
        </w:tc>
        <w:tc>
          <w:tcPr>
            <w:tcW w:w="2887" w:type="dxa"/>
            <w:gridSpan w:val="5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vAlign w:val="center"/>
          </w:tcPr>
          <w:p w14:paraId="6EA97845" w14:textId="77777777" w:rsidR="007035DA" w:rsidRPr="007035DA" w:rsidRDefault="007035DA" w:rsidP="00FE774E">
            <w:pPr>
              <w:spacing w:line="300" w:lineRule="exact"/>
              <w:rPr>
                <w:rFonts w:ascii="微軟正黑體" w:eastAsia="微軟正黑體" w:hAnsi="微軟正黑體"/>
                <w:sz w:val="22"/>
              </w:rPr>
            </w:pPr>
            <w:r w:rsidRPr="007035DA">
              <w:rPr>
                <w:rFonts w:ascii="微軟正黑體" w:eastAsia="微軟正黑體" w:hAnsi="微軟正黑體"/>
                <w:sz w:val="22"/>
              </w:rPr>
              <w:t>1. 能認識醫療環境及設備</w:t>
            </w:r>
          </w:p>
          <w:p w14:paraId="7677D56A" w14:textId="77777777" w:rsidR="007035DA" w:rsidRPr="007035DA" w:rsidRDefault="007035DA" w:rsidP="00FE774E">
            <w:pPr>
              <w:spacing w:line="300" w:lineRule="exact"/>
              <w:rPr>
                <w:rFonts w:ascii="微軟正黑體" w:eastAsia="微軟正黑體" w:hAnsi="微軟正黑體"/>
                <w:sz w:val="22"/>
              </w:rPr>
            </w:pPr>
            <w:r w:rsidRPr="007035DA">
              <w:rPr>
                <w:rFonts w:ascii="微軟正黑體" w:eastAsia="微軟正黑體" w:hAnsi="微軟正黑體"/>
                <w:sz w:val="22"/>
              </w:rPr>
              <w:t>2. 能認識病房常見之護理知識與技術(常規型)</w:t>
            </w:r>
          </w:p>
          <w:p w14:paraId="6E434881" w14:textId="77777777" w:rsidR="007035DA" w:rsidRPr="007035DA" w:rsidRDefault="007035DA" w:rsidP="00FE774E">
            <w:pPr>
              <w:spacing w:line="300" w:lineRule="exact"/>
              <w:rPr>
                <w:rFonts w:ascii="微軟正黑體" w:eastAsia="微軟正黑體" w:hAnsi="微軟正黑體"/>
                <w:sz w:val="22"/>
              </w:rPr>
            </w:pPr>
            <w:r w:rsidRPr="007035DA">
              <w:rPr>
                <w:rFonts w:ascii="微軟正黑體" w:eastAsia="微軟正黑體" w:hAnsi="微軟正黑體"/>
                <w:sz w:val="22"/>
              </w:rPr>
              <w:t>3. 能瞭解臨床常用藥物之作用、使用目的、使用方法及其副作用</w:t>
            </w:r>
          </w:p>
          <w:p w14:paraId="26416697" w14:textId="77777777" w:rsidR="007035DA" w:rsidRPr="007035DA" w:rsidRDefault="007035DA" w:rsidP="00FE774E">
            <w:pPr>
              <w:spacing w:line="300" w:lineRule="exact"/>
              <w:rPr>
                <w:rFonts w:ascii="微軟正黑體" w:eastAsia="微軟正黑體" w:hAnsi="微軟正黑體"/>
                <w:sz w:val="22"/>
              </w:rPr>
            </w:pPr>
            <w:r w:rsidRPr="007035DA">
              <w:rPr>
                <w:rFonts w:ascii="微軟正黑體" w:eastAsia="微軟正黑體" w:hAnsi="微軟正黑體"/>
                <w:sz w:val="22"/>
              </w:rPr>
              <w:t>4. 能瞭解病房常見治療及其護理(特殊性)</w:t>
            </w:r>
          </w:p>
        </w:tc>
        <w:tc>
          <w:tcPr>
            <w:tcW w:w="5048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vAlign w:val="center"/>
          </w:tcPr>
          <w:p w14:paraId="36096DB9" w14:textId="77777777" w:rsidR="007035DA" w:rsidRPr="007035DA" w:rsidRDefault="007035DA" w:rsidP="00FE774E">
            <w:pPr>
              <w:spacing w:line="300" w:lineRule="exact"/>
              <w:rPr>
                <w:rFonts w:ascii="微軟正黑體" w:eastAsia="微軟正黑體" w:hAnsi="微軟正黑體"/>
                <w:sz w:val="22"/>
              </w:rPr>
            </w:pPr>
            <w:r w:rsidRPr="007035DA">
              <w:rPr>
                <w:rFonts w:ascii="微軟正黑體" w:eastAsia="微軟正黑體" w:hAnsi="微軟正黑體"/>
                <w:sz w:val="22"/>
              </w:rPr>
              <w:t>(1)能認識與個案相關之醫療環境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314E5" w14:textId="77777777" w:rsidR="007035DA" w:rsidRPr="007035DA" w:rsidRDefault="007035DA" w:rsidP="00FE774E">
            <w:pPr>
              <w:spacing w:line="300" w:lineRule="exact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863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vAlign w:val="center"/>
          </w:tcPr>
          <w:p w14:paraId="310561FF" w14:textId="77777777" w:rsidR="007035DA" w:rsidRPr="007035DA" w:rsidRDefault="007035DA" w:rsidP="00FE774E">
            <w:pPr>
              <w:spacing w:line="300" w:lineRule="exact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7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68D2E15" w14:textId="77777777" w:rsidR="007035DA" w:rsidRPr="007035DA" w:rsidRDefault="007035DA" w:rsidP="00FE774E">
            <w:pPr>
              <w:spacing w:line="300" w:lineRule="exact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7035DA" w:rsidRPr="007035DA" w14:paraId="4BA550DC" w14:textId="77777777" w:rsidTr="00FE774E">
        <w:trPr>
          <w:trHeight w:hRule="exact" w:val="404"/>
          <w:jc w:val="center"/>
        </w:trPr>
        <w:tc>
          <w:tcPr>
            <w:tcW w:w="714" w:type="dxa"/>
            <w:gridSpan w:val="2"/>
            <w:vMerge/>
            <w:tcBorders>
              <w:left w:val="single" w:sz="3" w:space="0" w:color="000000"/>
              <w:right w:val="single" w:sz="3" w:space="0" w:color="000000"/>
            </w:tcBorders>
            <w:vAlign w:val="center"/>
          </w:tcPr>
          <w:p w14:paraId="2FC0237A" w14:textId="77777777" w:rsidR="007035DA" w:rsidRPr="007035DA" w:rsidRDefault="007035DA" w:rsidP="00FE774E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2887" w:type="dxa"/>
            <w:gridSpan w:val="5"/>
            <w:vMerge/>
            <w:tcBorders>
              <w:left w:val="single" w:sz="3" w:space="0" w:color="000000"/>
              <w:right w:val="single" w:sz="3" w:space="0" w:color="000000"/>
            </w:tcBorders>
            <w:vAlign w:val="center"/>
          </w:tcPr>
          <w:p w14:paraId="791DCA05" w14:textId="77777777" w:rsidR="007035DA" w:rsidRPr="007035DA" w:rsidRDefault="007035DA" w:rsidP="00FE774E">
            <w:pPr>
              <w:spacing w:line="300" w:lineRule="exact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5048" w:type="dxa"/>
            <w:gridSpan w:val="8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6DC25B2" w14:textId="77777777" w:rsidR="007035DA" w:rsidRPr="007035DA" w:rsidRDefault="007035DA" w:rsidP="00FE774E">
            <w:pPr>
              <w:spacing w:line="300" w:lineRule="exact"/>
              <w:rPr>
                <w:rFonts w:ascii="微軟正黑體" w:eastAsia="微軟正黑體" w:hAnsi="微軟正黑體"/>
                <w:sz w:val="22"/>
              </w:rPr>
            </w:pPr>
            <w:r w:rsidRPr="007035DA">
              <w:rPr>
                <w:rFonts w:ascii="微軟正黑體" w:eastAsia="微軟正黑體" w:hAnsi="微軟正黑體"/>
                <w:sz w:val="22"/>
              </w:rPr>
              <w:t>(2)能認識常用設備及儀器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EC527" w14:textId="77777777" w:rsidR="007035DA" w:rsidRPr="007035DA" w:rsidRDefault="007035DA" w:rsidP="00FE774E">
            <w:pPr>
              <w:spacing w:line="300" w:lineRule="exact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863" w:type="dxa"/>
            <w:gridSpan w:val="2"/>
            <w:tcBorders>
              <w:top w:val="single" w:sz="3" w:space="0" w:color="000000"/>
              <w:left w:val="single" w:sz="4" w:space="0" w:color="auto"/>
              <w:bottom w:val="single" w:sz="4" w:space="0" w:color="auto"/>
              <w:right w:val="single" w:sz="3" w:space="0" w:color="000000"/>
            </w:tcBorders>
            <w:vAlign w:val="center"/>
          </w:tcPr>
          <w:p w14:paraId="53FE3871" w14:textId="77777777" w:rsidR="007035DA" w:rsidRPr="007035DA" w:rsidRDefault="007035DA" w:rsidP="00FE774E">
            <w:pPr>
              <w:spacing w:line="300" w:lineRule="exact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725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vAlign w:val="center"/>
          </w:tcPr>
          <w:p w14:paraId="5AC827A2" w14:textId="77777777" w:rsidR="007035DA" w:rsidRPr="007035DA" w:rsidRDefault="007035DA" w:rsidP="00FE774E">
            <w:pPr>
              <w:spacing w:line="300" w:lineRule="exact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7035DA" w:rsidRPr="007035DA" w14:paraId="7D949D9E" w14:textId="77777777" w:rsidTr="00FE774E">
        <w:trPr>
          <w:trHeight w:hRule="exact" w:val="404"/>
          <w:jc w:val="center"/>
        </w:trPr>
        <w:tc>
          <w:tcPr>
            <w:tcW w:w="714" w:type="dxa"/>
            <w:gridSpan w:val="2"/>
            <w:vMerge/>
            <w:tcBorders>
              <w:left w:val="single" w:sz="3" w:space="0" w:color="000000"/>
              <w:right w:val="single" w:sz="3" w:space="0" w:color="000000"/>
            </w:tcBorders>
            <w:vAlign w:val="center"/>
          </w:tcPr>
          <w:p w14:paraId="201BEE0D" w14:textId="77777777" w:rsidR="007035DA" w:rsidRPr="007035DA" w:rsidRDefault="007035DA" w:rsidP="00FE774E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2887" w:type="dxa"/>
            <w:gridSpan w:val="5"/>
            <w:vMerge/>
            <w:tcBorders>
              <w:left w:val="single" w:sz="3" w:space="0" w:color="000000"/>
              <w:right w:val="single" w:sz="4" w:space="0" w:color="auto"/>
            </w:tcBorders>
            <w:vAlign w:val="center"/>
          </w:tcPr>
          <w:p w14:paraId="6A88324D" w14:textId="77777777" w:rsidR="007035DA" w:rsidRPr="007035DA" w:rsidRDefault="007035DA" w:rsidP="00FE774E">
            <w:pPr>
              <w:spacing w:line="300" w:lineRule="exact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50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E9C0D" w14:textId="77777777" w:rsidR="007035DA" w:rsidRPr="007035DA" w:rsidRDefault="007035DA" w:rsidP="00FE774E">
            <w:pPr>
              <w:spacing w:line="300" w:lineRule="exact"/>
              <w:rPr>
                <w:rFonts w:ascii="微軟正黑體" w:eastAsia="微軟正黑體" w:hAnsi="微軟正黑體"/>
                <w:sz w:val="22"/>
              </w:rPr>
            </w:pPr>
            <w:r w:rsidRPr="007035DA">
              <w:rPr>
                <w:rFonts w:ascii="微軟正黑體" w:eastAsia="微軟正黑體" w:hAnsi="微軟正黑體"/>
                <w:sz w:val="22"/>
              </w:rPr>
              <w:t>(1) 能認識病房工作常規、常見診斷、檢查、藥物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55DAA" w14:textId="77777777" w:rsidR="007035DA" w:rsidRPr="007035DA" w:rsidRDefault="007035DA" w:rsidP="00FE774E">
            <w:pPr>
              <w:spacing w:line="300" w:lineRule="exact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70C6A" w14:textId="77777777" w:rsidR="007035DA" w:rsidRPr="007035DA" w:rsidRDefault="007035DA" w:rsidP="00FE774E">
            <w:pPr>
              <w:spacing w:line="300" w:lineRule="exact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40730" w14:textId="77777777" w:rsidR="007035DA" w:rsidRPr="007035DA" w:rsidRDefault="007035DA" w:rsidP="00FE774E">
            <w:pPr>
              <w:spacing w:line="300" w:lineRule="exact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7035DA" w:rsidRPr="007035DA" w14:paraId="40009CB2" w14:textId="77777777" w:rsidTr="00FE774E">
        <w:trPr>
          <w:trHeight w:hRule="exact" w:val="404"/>
          <w:jc w:val="center"/>
        </w:trPr>
        <w:tc>
          <w:tcPr>
            <w:tcW w:w="714" w:type="dxa"/>
            <w:gridSpan w:val="2"/>
            <w:vMerge/>
            <w:tcBorders>
              <w:left w:val="single" w:sz="3" w:space="0" w:color="000000"/>
              <w:right w:val="single" w:sz="3" w:space="0" w:color="000000"/>
            </w:tcBorders>
            <w:vAlign w:val="center"/>
          </w:tcPr>
          <w:p w14:paraId="496FA6CA" w14:textId="77777777" w:rsidR="007035DA" w:rsidRPr="007035DA" w:rsidRDefault="007035DA" w:rsidP="00FE774E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2887" w:type="dxa"/>
            <w:gridSpan w:val="5"/>
            <w:vMerge/>
            <w:tcBorders>
              <w:left w:val="single" w:sz="3" w:space="0" w:color="000000"/>
              <w:right w:val="single" w:sz="4" w:space="0" w:color="auto"/>
            </w:tcBorders>
            <w:vAlign w:val="center"/>
          </w:tcPr>
          <w:p w14:paraId="5B5E7EE7" w14:textId="77777777" w:rsidR="007035DA" w:rsidRPr="007035DA" w:rsidRDefault="007035DA" w:rsidP="00FE774E">
            <w:pPr>
              <w:spacing w:line="300" w:lineRule="exact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50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756DB" w14:textId="77777777" w:rsidR="007035DA" w:rsidRPr="007035DA" w:rsidRDefault="007035DA" w:rsidP="00FE774E">
            <w:pPr>
              <w:spacing w:line="300" w:lineRule="exact"/>
              <w:rPr>
                <w:rFonts w:ascii="微軟正黑體" w:eastAsia="微軟正黑體" w:hAnsi="微軟正黑體"/>
                <w:sz w:val="22"/>
              </w:rPr>
            </w:pPr>
            <w:r w:rsidRPr="007035DA">
              <w:rPr>
                <w:rFonts w:ascii="微軟正黑體" w:eastAsia="微軟正黑體" w:hAnsi="微軟正黑體"/>
                <w:sz w:val="22"/>
              </w:rPr>
              <w:t>(2)能正確執行常規護理技術及回答相關問題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0C01D4" w14:textId="77777777" w:rsidR="007035DA" w:rsidRPr="007035DA" w:rsidRDefault="007035DA" w:rsidP="00FE774E">
            <w:pPr>
              <w:spacing w:line="300" w:lineRule="exact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AED592" w14:textId="77777777" w:rsidR="007035DA" w:rsidRPr="007035DA" w:rsidRDefault="007035DA" w:rsidP="00FE774E">
            <w:pPr>
              <w:spacing w:line="300" w:lineRule="exact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43F450" w14:textId="77777777" w:rsidR="007035DA" w:rsidRPr="007035DA" w:rsidRDefault="007035DA" w:rsidP="00FE774E">
            <w:pPr>
              <w:spacing w:line="300" w:lineRule="exact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7035DA" w:rsidRPr="007035DA" w14:paraId="75BCAEEC" w14:textId="77777777" w:rsidTr="00FE774E">
        <w:trPr>
          <w:trHeight w:hRule="exact" w:val="404"/>
          <w:jc w:val="center"/>
        </w:trPr>
        <w:tc>
          <w:tcPr>
            <w:tcW w:w="714" w:type="dxa"/>
            <w:gridSpan w:val="2"/>
            <w:vMerge/>
            <w:tcBorders>
              <w:left w:val="single" w:sz="3" w:space="0" w:color="000000"/>
              <w:right w:val="single" w:sz="3" w:space="0" w:color="000000"/>
            </w:tcBorders>
            <w:vAlign w:val="center"/>
          </w:tcPr>
          <w:p w14:paraId="72882769" w14:textId="77777777" w:rsidR="007035DA" w:rsidRPr="007035DA" w:rsidRDefault="007035DA" w:rsidP="00FE774E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2887" w:type="dxa"/>
            <w:gridSpan w:val="5"/>
            <w:vMerge/>
            <w:tcBorders>
              <w:left w:val="single" w:sz="3" w:space="0" w:color="000000"/>
              <w:right w:val="single" w:sz="4" w:space="0" w:color="auto"/>
            </w:tcBorders>
            <w:vAlign w:val="center"/>
          </w:tcPr>
          <w:p w14:paraId="6C5CE3AC" w14:textId="77777777" w:rsidR="007035DA" w:rsidRPr="007035DA" w:rsidRDefault="007035DA" w:rsidP="00FE774E">
            <w:pPr>
              <w:spacing w:line="300" w:lineRule="exact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50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7397E" w14:textId="77777777" w:rsidR="007035DA" w:rsidRPr="007035DA" w:rsidRDefault="007035DA" w:rsidP="00FE774E">
            <w:pPr>
              <w:spacing w:line="300" w:lineRule="exact"/>
              <w:rPr>
                <w:rFonts w:ascii="微軟正黑體" w:eastAsia="微軟正黑體" w:hAnsi="微軟正黑體"/>
                <w:sz w:val="22"/>
              </w:rPr>
            </w:pPr>
            <w:r w:rsidRPr="007035DA">
              <w:rPr>
                <w:rFonts w:ascii="微軟正黑體" w:eastAsia="微軟正黑體" w:hAnsi="微軟正黑體"/>
                <w:sz w:val="22"/>
              </w:rPr>
              <w:t>(1)能正確執行三讀五對，核對醫囑與給藥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561ED" w14:textId="77777777" w:rsidR="007035DA" w:rsidRPr="007035DA" w:rsidRDefault="007035DA" w:rsidP="00FE774E">
            <w:pPr>
              <w:spacing w:line="300" w:lineRule="exact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AA20F" w14:textId="77777777" w:rsidR="007035DA" w:rsidRPr="007035DA" w:rsidRDefault="007035DA" w:rsidP="00FE774E">
            <w:pPr>
              <w:spacing w:line="300" w:lineRule="exact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7CE93" w14:textId="77777777" w:rsidR="007035DA" w:rsidRPr="007035DA" w:rsidRDefault="007035DA" w:rsidP="00FE774E">
            <w:pPr>
              <w:spacing w:line="300" w:lineRule="exact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7035DA" w:rsidRPr="007035DA" w14:paraId="08919FF0" w14:textId="77777777" w:rsidTr="00FE774E">
        <w:trPr>
          <w:trHeight w:hRule="exact" w:val="404"/>
          <w:jc w:val="center"/>
        </w:trPr>
        <w:tc>
          <w:tcPr>
            <w:tcW w:w="714" w:type="dxa"/>
            <w:gridSpan w:val="2"/>
            <w:vMerge/>
            <w:tcBorders>
              <w:left w:val="single" w:sz="3" w:space="0" w:color="000000"/>
              <w:right w:val="single" w:sz="3" w:space="0" w:color="000000"/>
            </w:tcBorders>
            <w:vAlign w:val="center"/>
          </w:tcPr>
          <w:p w14:paraId="628F858C" w14:textId="77777777" w:rsidR="007035DA" w:rsidRPr="007035DA" w:rsidRDefault="007035DA" w:rsidP="00FE774E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2887" w:type="dxa"/>
            <w:gridSpan w:val="5"/>
            <w:vMerge/>
            <w:tcBorders>
              <w:left w:val="single" w:sz="3" w:space="0" w:color="000000"/>
              <w:right w:val="single" w:sz="4" w:space="0" w:color="auto"/>
            </w:tcBorders>
            <w:vAlign w:val="center"/>
          </w:tcPr>
          <w:p w14:paraId="370348C4" w14:textId="77777777" w:rsidR="007035DA" w:rsidRPr="007035DA" w:rsidRDefault="007035DA" w:rsidP="00FE774E">
            <w:pPr>
              <w:spacing w:line="300" w:lineRule="exact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50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B592D" w14:textId="77777777" w:rsidR="007035DA" w:rsidRPr="007035DA" w:rsidRDefault="007035DA" w:rsidP="00FE774E">
            <w:pPr>
              <w:spacing w:line="300" w:lineRule="exact"/>
              <w:rPr>
                <w:rFonts w:ascii="微軟正黑體" w:eastAsia="微軟正黑體" w:hAnsi="微軟正黑體"/>
                <w:sz w:val="22"/>
              </w:rPr>
            </w:pPr>
            <w:r w:rsidRPr="007035DA">
              <w:rPr>
                <w:rFonts w:ascii="微軟正黑體" w:eastAsia="微軟正黑體" w:hAnsi="微軟正黑體"/>
                <w:sz w:val="22"/>
              </w:rPr>
              <w:t>(2)能認識藥物使用目的及評估給藥後的反應</w:t>
            </w:r>
            <w:r w:rsidRPr="007035DA">
              <w:rPr>
                <w:rFonts w:ascii="微軟正黑體" w:eastAsia="微軟正黑體" w:hAnsi="微軟正黑體"/>
                <w:sz w:val="22"/>
              </w:rPr>
              <w:tab/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8E240" w14:textId="77777777" w:rsidR="007035DA" w:rsidRPr="007035DA" w:rsidRDefault="007035DA" w:rsidP="00FE774E">
            <w:pPr>
              <w:spacing w:line="300" w:lineRule="exact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C6EFD" w14:textId="77777777" w:rsidR="007035DA" w:rsidRPr="007035DA" w:rsidRDefault="007035DA" w:rsidP="00FE774E">
            <w:pPr>
              <w:spacing w:line="300" w:lineRule="exact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AD386" w14:textId="77777777" w:rsidR="007035DA" w:rsidRPr="007035DA" w:rsidRDefault="007035DA" w:rsidP="00FE774E">
            <w:pPr>
              <w:spacing w:line="300" w:lineRule="exact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7035DA" w:rsidRPr="007035DA" w14:paraId="4DC02CEA" w14:textId="77777777" w:rsidTr="00FE774E">
        <w:trPr>
          <w:trHeight w:hRule="exact" w:val="404"/>
          <w:jc w:val="center"/>
        </w:trPr>
        <w:tc>
          <w:tcPr>
            <w:tcW w:w="714" w:type="dxa"/>
            <w:gridSpan w:val="2"/>
            <w:vMerge/>
            <w:tcBorders>
              <w:left w:val="single" w:sz="3" w:space="0" w:color="000000"/>
              <w:right w:val="single" w:sz="3" w:space="0" w:color="000000"/>
            </w:tcBorders>
            <w:vAlign w:val="center"/>
          </w:tcPr>
          <w:p w14:paraId="55B16F03" w14:textId="77777777" w:rsidR="007035DA" w:rsidRPr="007035DA" w:rsidRDefault="007035DA" w:rsidP="00FE774E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2887" w:type="dxa"/>
            <w:gridSpan w:val="5"/>
            <w:vMerge/>
            <w:tcBorders>
              <w:left w:val="single" w:sz="3" w:space="0" w:color="000000"/>
              <w:right w:val="single" w:sz="4" w:space="0" w:color="auto"/>
            </w:tcBorders>
            <w:vAlign w:val="center"/>
          </w:tcPr>
          <w:p w14:paraId="12FCA21B" w14:textId="77777777" w:rsidR="007035DA" w:rsidRPr="007035DA" w:rsidRDefault="007035DA" w:rsidP="00FE774E">
            <w:pPr>
              <w:spacing w:line="300" w:lineRule="exact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50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39B63" w14:textId="77777777" w:rsidR="007035DA" w:rsidRPr="007035DA" w:rsidRDefault="007035DA" w:rsidP="00FE774E">
            <w:pPr>
              <w:spacing w:line="300" w:lineRule="exact"/>
              <w:rPr>
                <w:rFonts w:ascii="微軟正黑體" w:eastAsia="微軟正黑體" w:hAnsi="微軟正黑體"/>
                <w:sz w:val="22"/>
              </w:rPr>
            </w:pPr>
            <w:r w:rsidRPr="007035DA">
              <w:rPr>
                <w:rFonts w:ascii="微軟正黑體" w:eastAsia="微軟正黑體" w:hAnsi="微軟正黑體"/>
                <w:sz w:val="22"/>
              </w:rPr>
              <w:t>(1)能說出治療目的與方法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CD392" w14:textId="77777777" w:rsidR="007035DA" w:rsidRPr="007035DA" w:rsidRDefault="007035DA" w:rsidP="00FE774E">
            <w:pPr>
              <w:spacing w:line="300" w:lineRule="exact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D6121" w14:textId="77777777" w:rsidR="007035DA" w:rsidRPr="007035DA" w:rsidRDefault="007035DA" w:rsidP="00FE774E">
            <w:pPr>
              <w:spacing w:line="300" w:lineRule="exact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4132B" w14:textId="77777777" w:rsidR="007035DA" w:rsidRPr="007035DA" w:rsidRDefault="007035DA" w:rsidP="00FE774E">
            <w:pPr>
              <w:spacing w:line="300" w:lineRule="exact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7035DA" w:rsidRPr="007035DA" w14:paraId="78BEBEC6" w14:textId="77777777" w:rsidTr="00FE774E">
        <w:trPr>
          <w:trHeight w:hRule="exact" w:val="404"/>
          <w:jc w:val="center"/>
        </w:trPr>
        <w:tc>
          <w:tcPr>
            <w:tcW w:w="714" w:type="dxa"/>
            <w:gridSpan w:val="2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087F41C" w14:textId="77777777" w:rsidR="007035DA" w:rsidRPr="007035DA" w:rsidRDefault="007035DA" w:rsidP="00FE774E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2887" w:type="dxa"/>
            <w:gridSpan w:val="5"/>
            <w:vMerge/>
            <w:tcBorders>
              <w:left w:val="single" w:sz="3" w:space="0" w:color="000000"/>
              <w:bottom w:val="single" w:sz="3" w:space="0" w:color="000000"/>
              <w:right w:val="single" w:sz="4" w:space="0" w:color="auto"/>
            </w:tcBorders>
            <w:vAlign w:val="center"/>
          </w:tcPr>
          <w:p w14:paraId="5AACAD9D" w14:textId="77777777" w:rsidR="007035DA" w:rsidRPr="007035DA" w:rsidRDefault="007035DA" w:rsidP="00FE774E">
            <w:pPr>
              <w:spacing w:line="300" w:lineRule="exact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50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D38E7" w14:textId="77777777" w:rsidR="007035DA" w:rsidRPr="007035DA" w:rsidRDefault="007035DA" w:rsidP="00FE774E">
            <w:pPr>
              <w:spacing w:line="300" w:lineRule="exact"/>
              <w:rPr>
                <w:rFonts w:ascii="微軟正黑體" w:eastAsia="微軟正黑體" w:hAnsi="微軟正黑體"/>
                <w:sz w:val="22"/>
              </w:rPr>
            </w:pPr>
            <w:r w:rsidRPr="007035DA">
              <w:rPr>
                <w:rFonts w:ascii="微軟正黑體" w:eastAsia="微軟正黑體" w:hAnsi="微軟正黑體"/>
                <w:sz w:val="22"/>
              </w:rPr>
              <w:t>(2) 能協助醫師執行診斷、檢查及治療工作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CB9BB" w14:textId="77777777" w:rsidR="007035DA" w:rsidRPr="007035DA" w:rsidRDefault="007035DA" w:rsidP="00FE774E">
            <w:pPr>
              <w:spacing w:line="300" w:lineRule="exact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DFD2B" w14:textId="77777777" w:rsidR="007035DA" w:rsidRPr="007035DA" w:rsidRDefault="007035DA" w:rsidP="00FE774E">
            <w:pPr>
              <w:spacing w:line="300" w:lineRule="exact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64A58" w14:textId="77777777" w:rsidR="007035DA" w:rsidRPr="007035DA" w:rsidRDefault="007035DA" w:rsidP="00FE774E">
            <w:pPr>
              <w:spacing w:line="300" w:lineRule="exact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7035DA" w:rsidRPr="007035DA" w14:paraId="4B77B282" w14:textId="77777777" w:rsidTr="00FE774E">
        <w:trPr>
          <w:trHeight w:hRule="exact" w:val="404"/>
          <w:jc w:val="center"/>
        </w:trPr>
        <w:tc>
          <w:tcPr>
            <w:tcW w:w="714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8A9A399" w14:textId="77777777" w:rsidR="007035DA" w:rsidRPr="007035DA" w:rsidRDefault="007035DA" w:rsidP="00FE774E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7035DA">
              <w:rPr>
                <w:rFonts w:ascii="微軟正黑體" w:eastAsia="微軟正黑體" w:hAnsi="微軟正黑體"/>
                <w:sz w:val="22"/>
              </w:rPr>
              <w:t>人際</w:t>
            </w:r>
            <w:r w:rsidRPr="007035DA">
              <w:rPr>
                <w:rFonts w:ascii="微軟正黑體" w:eastAsia="微軟正黑體" w:hAnsi="微軟正黑體"/>
                <w:sz w:val="22"/>
              </w:rPr>
              <w:br/>
              <w:t>關係</w:t>
            </w:r>
            <w:r w:rsidRPr="007035DA">
              <w:rPr>
                <w:rFonts w:ascii="微軟正黑體" w:eastAsia="微軟正黑體" w:hAnsi="微軟正黑體" w:hint="eastAsia"/>
                <w:sz w:val="22"/>
              </w:rPr>
              <w:t>(</w:t>
            </w:r>
            <w:r w:rsidRPr="007035DA">
              <w:rPr>
                <w:rFonts w:ascii="微軟正黑體" w:eastAsia="微軟正黑體" w:hAnsi="微軟正黑體"/>
                <w:sz w:val="22"/>
              </w:rPr>
              <w:t>20%)</w:t>
            </w:r>
          </w:p>
        </w:tc>
        <w:tc>
          <w:tcPr>
            <w:tcW w:w="2887" w:type="dxa"/>
            <w:gridSpan w:val="5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EF5ED30" w14:textId="77777777" w:rsidR="007035DA" w:rsidRPr="007035DA" w:rsidRDefault="007035DA" w:rsidP="00FE774E">
            <w:pPr>
              <w:spacing w:line="300" w:lineRule="exact"/>
              <w:rPr>
                <w:rFonts w:ascii="微軟正黑體" w:eastAsia="微軟正黑體" w:hAnsi="微軟正黑體"/>
                <w:sz w:val="22"/>
              </w:rPr>
            </w:pPr>
            <w:r w:rsidRPr="007035DA">
              <w:rPr>
                <w:rFonts w:ascii="微軟正黑體" w:eastAsia="微軟正黑體" w:hAnsi="微軟正黑體"/>
                <w:sz w:val="22"/>
              </w:rPr>
              <w:t>1.能應用溝通技巧，學習建立良好之專業人際關係</w:t>
            </w:r>
          </w:p>
        </w:tc>
        <w:tc>
          <w:tcPr>
            <w:tcW w:w="5048" w:type="dxa"/>
            <w:gridSpan w:val="8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4" w:space="0" w:color="auto"/>
            </w:tcBorders>
            <w:vAlign w:val="center"/>
          </w:tcPr>
          <w:p w14:paraId="2B9924A7" w14:textId="77777777" w:rsidR="007035DA" w:rsidRPr="007035DA" w:rsidRDefault="007035DA" w:rsidP="00FE774E">
            <w:pPr>
              <w:spacing w:line="300" w:lineRule="exact"/>
              <w:rPr>
                <w:rFonts w:ascii="微軟正黑體" w:eastAsia="微軟正黑體" w:hAnsi="微軟正黑體"/>
                <w:sz w:val="22"/>
              </w:rPr>
            </w:pPr>
            <w:r w:rsidRPr="007035DA">
              <w:rPr>
                <w:rFonts w:ascii="微軟正黑體" w:eastAsia="微軟正黑體" w:hAnsi="微軟正黑體"/>
                <w:sz w:val="22"/>
              </w:rPr>
              <w:t>(1)能與個案及其家庭建立治療性人際關係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FE8D2" w14:textId="77777777" w:rsidR="007035DA" w:rsidRPr="007035DA" w:rsidRDefault="007035DA" w:rsidP="00FE774E">
            <w:pPr>
              <w:spacing w:line="300" w:lineRule="exact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38513" w14:textId="77777777" w:rsidR="007035DA" w:rsidRPr="007035DA" w:rsidRDefault="007035DA" w:rsidP="00FE774E">
            <w:pPr>
              <w:spacing w:line="300" w:lineRule="exact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4FA01" w14:textId="77777777" w:rsidR="007035DA" w:rsidRPr="007035DA" w:rsidRDefault="007035DA" w:rsidP="00FE774E">
            <w:pPr>
              <w:spacing w:line="300" w:lineRule="exact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7035DA" w:rsidRPr="007035DA" w14:paraId="6BBBBD32" w14:textId="77777777" w:rsidTr="00FE774E">
        <w:trPr>
          <w:trHeight w:hRule="exact" w:val="404"/>
          <w:jc w:val="center"/>
        </w:trPr>
        <w:tc>
          <w:tcPr>
            <w:tcW w:w="714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A07FD44" w14:textId="77777777" w:rsidR="007035DA" w:rsidRPr="007035DA" w:rsidRDefault="007035DA" w:rsidP="00FE774E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2887" w:type="dxa"/>
            <w:gridSpan w:val="5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F8C03F4" w14:textId="77777777" w:rsidR="007035DA" w:rsidRPr="007035DA" w:rsidRDefault="007035DA" w:rsidP="00FE774E">
            <w:pPr>
              <w:spacing w:line="300" w:lineRule="exact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5048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vAlign w:val="center"/>
          </w:tcPr>
          <w:p w14:paraId="298070D9" w14:textId="77777777" w:rsidR="007035DA" w:rsidRPr="007035DA" w:rsidRDefault="007035DA" w:rsidP="00FE774E">
            <w:pPr>
              <w:spacing w:line="300" w:lineRule="exact"/>
              <w:rPr>
                <w:rFonts w:ascii="微軟正黑體" w:eastAsia="微軟正黑體" w:hAnsi="微軟正黑體"/>
                <w:sz w:val="22"/>
              </w:rPr>
            </w:pPr>
            <w:r w:rsidRPr="007035DA">
              <w:rPr>
                <w:rFonts w:ascii="微軟正黑體" w:eastAsia="微軟正黑體" w:hAnsi="微軟正黑體"/>
                <w:sz w:val="22"/>
              </w:rPr>
              <w:t>(2)能與醫療小組建立醫療合作關係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5FA11" w14:textId="77777777" w:rsidR="007035DA" w:rsidRPr="007035DA" w:rsidRDefault="007035DA" w:rsidP="00FE774E">
            <w:pPr>
              <w:spacing w:line="300" w:lineRule="exact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731B9" w14:textId="77777777" w:rsidR="007035DA" w:rsidRPr="007035DA" w:rsidRDefault="007035DA" w:rsidP="00FE774E">
            <w:pPr>
              <w:spacing w:line="300" w:lineRule="exact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B4DFD" w14:textId="77777777" w:rsidR="007035DA" w:rsidRPr="007035DA" w:rsidRDefault="007035DA" w:rsidP="00FE774E">
            <w:pPr>
              <w:spacing w:line="300" w:lineRule="exact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7035DA" w:rsidRPr="007035DA" w14:paraId="01F3F6B3" w14:textId="77777777" w:rsidTr="00FE774E">
        <w:trPr>
          <w:trHeight w:hRule="exact" w:val="404"/>
          <w:jc w:val="center"/>
        </w:trPr>
        <w:tc>
          <w:tcPr>
            <w:tcW w:w="714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C5622A6" w14:textId="77777777" w:rsidR="007035DA" w:rsidRPr="007035DA" w:rsidRDefault="007035DA" w:rsidP="00FE774E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2887" w:type="dxa"/>
            <w:gridSpan w:val="5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F7BFAF8" w14:textId="77777777" w:rsidR="007035DA" w:rsidRPr="007035DA" w:rsidRDefault="007035DA" w:rsidP="00FE774E">
            <w:pPr>
              <w:spacing w:line="300" w:lineRule="exact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5048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257CC91" w14:textId="77777777" w:rsidR="007035DA" w:rsidRPr="007035DA" w:rsidRDefault="007035DA" w:rsidP="00FE774E">
            <w:pPr>
              <w:spacing w:line="300" w:lineRule="exact"/>
              <w:rPr>
                <w:rFonts w:ascii="微軟正黑體" w:eastAsia="微軟正黑體" w:hAnsi="微軟正黑體"/>
                <w:sz w:val="22"/>
              </w:rPr>
            </w:pPr>
            <w:r w:rsidRPr="007035DA">
              <w:rPr>
                <w:rFonts w:ascii="微軟正黑體" w:eastAsia="微軟正黑體" w:hAnsi="微軟正黑體"/>
                <w:sz w:val="22"/>
              </w:rPr>
              <w:t>(3)能主動報告個案問題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D4FB3AA" w14:textId="77777777" w:rsidR="007035DA" w:rsidRPr="007035DA" w:rsidRDefault="007035DA" w:rsidP="00FE774E">
            <w:pPr>
              <w:spacing w:line="300" w:lineRule="exact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5AC4432" w14:textId="77777777" w:rsidR="007035DA" w:rsidRPr="007035DA" w:rsidRDefault="007035DA" w:rsidP="00FE774E">
            <w:pPr>
              <w:spacing w:line="300" w:lineRule="exact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CC0F7EC" w14:textId="77777777" w:rsidR="007035DA" w:rsidRPr="007035DA" w:rsidRDefault="007035DA" w:rsidP="00FE774E">
            <w:pPr>
              <w:spacing w:line="300" w:lineRule="exact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7035DA" w:rsidRPr="007035DA" w14:paraId="5F838FD5" w14:textId="77777777" w:rsidTr="00FE774E">
        <w:trPr>
          <w:trHeight w:hRule="exact" w:val="404"/>
          <w:jc w:val="center"/>
        </w:trPr>
        <w:tc>
          <w:tcPr>
            <w:tcW w:w="714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74BDBF7" w14:textId="77777777" w:rsidR="007035DA" w:rsidRPr="007035DA" w:rsidRDefault="007035DA" w:rsidP="00FE774E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2887" w:type="dxa"/>
            <w:gridSpan w:val="5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4424949" w14:textId="77777777" w:rsidR="007035DA" w:rsidRPr="007035DA" w:rsidRDefault="007035DA" w:rsidP="00FE774E">
            <w:pPr>
              <w:spacing w:line="300" w:lineRule="exact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5048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E02229D" w14:textId="77777777" w:rsidR="007035DA" w:rsidRPr="007035DA" w:rsidRDefault="007035DA" w:rsidP="00FE774E">
            <w:pPr>
              <w:spacing w:line="300" w:lineRule="exact"/>
              <w:rPr>
                <w:rFonts w:ascii="微軟正黑體" w:eastAsia="微軟正黑體" w:hAnsi="微軟正黑體"/>
                <w:sz w:val="22"/>
              </w:rPr>
            </w:pPr>
            <w:r w:rsidRPr="007035DA">
              <w:rPr>
                <w:rFonts w:ascii="微軟正黑體" w:eastAsia="微軟正黑體" w:hAnsi="微軟正黑體"/>
                <w:sz w:val="22"/>
              </w:rPr>
              <w:t>(4)能虛心接受指導</w:t>
            </w:r>
          </w:p>
        </w:tc>
        <w:tc>
          <w:tcPr>
            <w:tcW w:w="71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2F6DF52" w14:textId="77777777" w:rsidR="007035DA" w:rsidRPr="007035DA" w:rsidRDefault="007035DA" w:rsidP="00FE774E">
            <w:pPr>
              <w:spacing w:line="300" w:lineRule="exact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86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3E20A28" w14:textId="77777777" w:rsidR="007035DA" w:rsidRPr="007035DA" w:rsidRDefault="007035DA" w:rsidP="00FE774E">
            <w:pPr>
              <w:spacing w:line="300" w:lineRule="exact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7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1AC714E" w14:textId="77777777" w:rsidR="007035DA" w:rsidRPr="007035DA" w:rsidRDefault="007035DA" w:rsidP="00FE774E">
            <w:pPr>
              <w:spacing w:line="300" w:lineRule="exact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7035DA" w:rsidRPr="007035DA" w14:paraId="4FC14EEE" w14:textId="77777777" w:rsidTr="00FE774E">
        <w:trPr>
          <w:trHeight w:hRule="exact" w:val="404"/>
          <w:jc w:val="center"/>
        </w:trPr>
        <w:tc>
          <w:tcPr>
            <w:tcW w:w="714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531B7B1" w14:textId="77777777" w:rsidR="007035DA" w:rsidRPr="007035DA" w:rsidRDefault="007035DA" w:rsidP="00FE774E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7035DA">
              <w:rPr>
                <w:rFonts w:ascii="微軟正黑體" w:eastAsia="微軟正黑體" w:hAnsi="微軟正黑體"/>
                <w:sz w:val="22"/>
              </w:rPr>
              <w:t>護理</w:t>
            </w:r>
            <w:r w:rsidRPr="007035DA">
              <w:rPr>
                <w:rFonts w:ascii="微軟正黑體" w:eastAsia="微軟正黑體" w:hAnsi="微軟正黑體"/>
                <w:sz w:val="22"/>
              </w:rPr>
              <w:br/>
              <w:t>過程</w:t>
            </w:r>
            <w:r w:rsidRPr="007035DA">
              <w:rPr>
                <w:rFonts w:ascii="微軟正黑體" w:eastAsia="微軟正黑體" w:hAnsi="微軟正黑體"/>
                <w:sz w:val="22"/>
              </w:rPr>
              <w:br/>
              <w:t>應用</w:t>
            </w:r>
            <w:r w:rsidRPr="007035DA">
              <w:rPr>
                <w:rFonts w:ascii="微軟正黑體" w:eastAsia="微軟正黑體" w:hAnsi="微軟正黑體" w:hint="eastAsia"/>
                <w:sz w:val="22"/>
              </w:rPr>
              <w:t>(</w:t>
            </w:r>
            <w:r w:rsidRPr="007035DA">
              <w:rPr>
                <w:rFonts w:ascii="微軟正黑體" w:eastAsia="微軟正黑體" w:hAnsi="微軟正黑體"/>
                <w:sz w:val="22"/>
              </w:rPr>
              <w:t>20%)</w:t>
            </w:r>
          </w:p>
        </w:tc>
        <w:tc>
          <w:tcPr>
            <w:tcW w:w="2887" w:type="dxa"/>
            <w:gridSpan w:val="5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F60EEEB" w14:textId="77777777" w:rsidR="007035DA" w:rsidRPr="007035DA" w:rsidRDefault="007035DA" w:rsidP="00FE774E">
            <w:pPr>
              <w:spacing w:line="300" w:lineRule="exact"/>
              <w:rPr>
                <w:rFonts w:ascii="微軟正黑體" w:eastAsia="微軟正黑體" w:hAnsi="微軟正黑體"/>
                <w:sz w:val="22"/>
              </w:rPr>
            </w:pPr>
            <w:r w:rsidRPr="007035DA">
              <w:rPr>
                <w:rFonts w:ascii="微軟正黑體" w:eastAsia="微軟正黑體" w:hAnsi="微軟正黑體"/>
                <w:sz w:val="22"/>
              </w:rPr>
              <w:t>1.能學習運用護理過程於臨床情境</w:t>
            </w:r>
          </w:p>
        </w:tc>
        <w:tc>
          <w:tcPr>
            <w:tcW w:w="5048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4BAA39B" w14:textId="77777777" w:rsidR="007035DA" w:rsidRPr="007035DA" w:rsidRDefault="007035DA" w:rsidP="00FE774E">
            <w:pPr>
              <w:spacing w:line="300" w:lineRule="exact"/>
              <w:rPr>
                <w:rFonts w:ascii="微軟正黑體" w:eastAsia="微軟正黑體" w:hAnsi="微軟正黑體"/>
                <w:sz w:val="22"/>
              </w:rPr>
            </w:pPr>
            <w:r w:rsidRPr="007035DA">
              <w:rPr>
                <w:rFonts w:ascii="微軟正黑體" w:eastAsia="微軟正黑體" w:hAnsi="微軟正黑體"/>
                <w:sz w:val="22"/>
              </w:rPr>
              <w:t>(1)能收集資料</w:t>
            </w:r>
          </w:p>
        </w:tc>
        <w:tc>
          <w:tcPr>
            <w:tcW w:w="71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723636D" w14:textId="77777777" w:rsidR="007035DA" w:rsidRPr="007035DA" w:rsidRDefault="007035DA" w:rsidP="00FE774E">
            <w:pPr>
              <w:spacing w:line="300" w:lineRule="exact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86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3AA18A6" w14:textId="77777777" w:rsidR="007035DA" w:rsidRPr="007035DA" w:rsidRDefault="007035DA" w:rsidP="00FE774E">
            <w:pPr>
              <w:spacing w:line="300" w:lineRule="exact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7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F808029" w14:textId="77777777" w:rsidR="007035DA" w:rsidRPr="007035DA" w:rsidRDefault="007035DA" w:rsidP="00FE774E">
            <w:pPr>
              <w:spacing w:line="300" w:lineRule="exact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7035DA" w:rsidRPr="007035DA" w14:paraId="03DAA1E4" w14:textId="77777777" w:rsidTr="00FE774E">
        <w:trPr>
          <w:trHeight w:hRule="exact" w:val="404"/>
          <w:jc w:val="center"/>
        </w:trPr>
        <w:tc>
          <w:tcPr>
            <w:tcW w:w="714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5FDD67B" w14:textId="77777777" w:rsidR="007035DA" w:rsidRPr="007035DA" w:rsidRDefault="007035DA" w:rsidP="00FE774E">
            <w:pPr>
              <w:spacing w:line="300" w:lineRule="exact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2887" w:type="dxa"/>
            <w:gridSpan w:val="5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619F43E" w14:textId="77777777" w:rsidR="007035DA" w:rsidRPr="007035DA" w:rsidRDefault="007035DA" w:rsidP="00FE774E">
            <w:pPr>
              <w:spacing w:line="300" w:lineRule="exact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5048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CBBB3E9" w14:textId="77777777" w:rsidR="007035DA" w:rsidRPr="007035DA" w:rsidRDefault="007035DA" w:rsidP="00FE774E">
            <w:pPr>
              <w:spacing w:line="300" w:lineRule="exact"/>
              <w:rPr>
                <w:rFonts w:ascii="微軟正黑體" w:eastAsia="微軟正黑體" w:hAnsi="微軟正黑體"/>
                <w:sz w:val="22"/>
              </w:rPr>
            </w:pPr>
            <w:r w:rsidRPr="007035DA">
              <w:rPr>
                <w:rFonts w:ascii="微軟正黑體" w:eastAsia="微軟正黑體" w:hAnsi="微軟正黑體"/>
                <w:sz w:val="22"/>
              </w:rPr>
              <w:t>(2)能確立問題</w:t>
            </w:r>
          </w:p>
        </w:tc>
        <w:tc>
          <w:tcPr>
            <w:tcW w:w="71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7F1ACC3" w14:textId="77777777" w:rsidR="007035DA" w:rsidRPr="007035DA" w:rsidRDefault="007035DA" w:rsidP="00FE774E">
            <w:pPr>
              <w:spacing w:line="300" w:lineRule="exact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86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D7D9ABE" w14:textId="77777777" w:rsidR="007035DA" w:rsidRPr="007035DA" w:rsidRDefault="007035DA" w:rsidP="00FE774E">
            <w:pPr>
              <w:spacing w:line="300" w:lineRule="exact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7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6A64610" w14:textId="77777777" w:rsidR="007035DA" w:rsidRPr="007035DA" w:rsidRDefault="007035DA" w:rsidP="00FE774E">
            <w:pPr>
              <w:spacing w:line="300" w:lineRule="exact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7035DA" w:rsidRPr="007035DA" w14:paraId="6529532F" w14:textId="77777777" w:rsidTr="00FE774E">
        <w:trPr>
          <w:trHeight w:hRule="exact" w:val="404"/>
          <w:jc w:val="center"/>
        </w:trPr>
        <w:tc>
          <w:tcPr>
            <w:tcW w:w="714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58165A4" w14:textId="77777777" w:rsidR="007035DA" w:rsidRPr="007035DA" w:rsidRDefault="007035DA" w:rsidP="00FE774E">
            <w:pPr>
              <w:spacing w:line="300" w:lineRule="exact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2887" w:type="dxa"/>
            <w:gridSpan w:val="5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0253F2A" w14:textId="77777777" w:rsidR="007035DA" w:rsidRPr="007035DA" w:rsidRDefault="007035DA" w:rsidP="00FE774E">
            <w:pPr>
              <w:spacing w:line="300" w:lineRule="exact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5048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FF4E807" w14:textId="77777777" w:rsidR="007035DA" w:rsidRPr="007035DA" w:rsidRDefault="007035DA" w:rsidP="00FE774E">
            <w:pPr>
              <w:spacing w:line="300" w:lineRule="exact"/>
              <w:rPr>
                <w:rFonts w:ascii="微軟正黑體" w:eastAsia="微軟正黑體" w:hAnsi="微軟正黑體"/>
                <w:sz w:val="22"/>
              </w:rPr>
            </w:pPr>
            <w:r w:rsidRPr="007035DA">
              <w:rPr>
                <w:rFonts w:ascii="微軟正黑體" w:eastAsia="微軟正黑體" w:hAnsi="微軟正黑體"/>
                <w:sz w:val="22"/>
              </w:rPr>
              <w:t>(3)能擬定護理計劃</w:t>
            </w:r>
            <w:proofErr w:type="gramStart"/>
            <w:r w:rsidRPr="007035DA">
              <w:rPr>
                <w:rFonts w:ascii="微軟正黑體" w:eastAsia="微軟正黑體" w:hAnsi="微軟正黑體"/>
                <w:sz w:val="22"/>
              </w:rPr>
              <w:t>與評值</w:t>
            </w:r>
            <w:proofErr w:type="gramEnd"/>
          </w:p>
        </w:tc>
        <w:tc>
          <w:tcPr>
            <w:tcW w:w="71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176301B" w14:textId="77777777" w:rsidR="007035DA" w:rsidRPr="007035DA" w:rsidRDefault="007035DA" w:rsidP="00FE774E">
            <w:pPr>
              <w:spacing w:line="300" w:lineRule="exact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86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E2062B0" w14:textId="77777777" w:rsidR="007035DA" w:rsidRPr="007035DA" w:rsidRDefault="007035DA" w:rsidP="00FE774E">
            <w:pPr>
              <w:spacing w:line="300" w:lineRule="exact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7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B76BC7A" w14:textId="77777777" w:rsidR="007035DA" w:rsidRPr="007035DA" w:rsidRDefault="007035DA" w:rsidP="00FE774E">
            <w:pPr>
              <w:spacing w:line="300" w:lineRule="exact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7035DA" w:rsidRPr="007035DA" w14:paraId="0D6A88D3" w14:textId="77777777" w:rsidTr="00FE774E">
        <w:trPr>
          <w:trHeight w:hRule="exact" w:val="404"/>
          <w:jc w:val="center"/>
        </w:trPr>
        <w:tc>
          <w:tcPr>
            <w:tcW w:w="714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D691B1F" w14:textId="77777777" w:rsidR="007035DA" w:rsidRPr="007035DA" w:rsidRDefault="007035DA" w:rsidP="00FE774E">
            <w:pPr>
              <w:spacing w:line="300" w:lineRule="exact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2887" w:type="dxa"/>
            <w:gridSpan w:val="5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442676D" w14:textId="77777777" w:rsidR="007035DA" w:rsidRPr="007035DA" w:rsidRDefault="007035DA" w:rsidP="00FE774E">
            <w:pPr>
              <w:spacing w:line="300" w:lineRule="exact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5048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4286A17B" w14:textId="77777777" w:rsidR="007035DA" w:rsidRPr="007035DA" w:rsidRDefault="007035DA" w:rsidP="00FE774E">
            <w:pPr>
              <w:spacing w:line="300" w:lineRule="exact"/>
              <w:rPr>
                <w:rFonts w:ascii="微軟正黑體" w:eastAsia="微軟正黑體" w:hAnsi="微軟正黑體"/>
                <w:sz w:val="22"/>
              </w:rPr>
            </w:pPr>
            <w:r w:rsidRPr="007035DA">
              <w:rPr>
                <w:rFonts w:ascii="微軟正黑體" w:eastAsia="微軟正黑體" w:hAnsi="微軟正黑體"/>
                <w:sz w:val="22"/>
              </w:rPr>
              <w:t>(4)能正確書寫護理記錄</w:t>
            </w:r>
          </w:p>
        </w:tc>
        <w:tc>
          <w:tcPr>
            <w:tcW w:w="71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1EDC034" w14:textId="77777777" w:rsidR="007035DA" w:rsidRPr="007035DA" w:rsidRDefault="007035DA" w:rsidP="00FE774E">
            <w:pPr>
              <w:spacing w:line="300" w:lineRule="exact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86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8F36088" w14:textId="77777777" w:rsidR="007035DA" w:rsidRPr="007035DA" w:rsidRDefault="007035DA" w:rsidP="00FE774E">
            <w:pPr>
              <w:spacing w:line="300" w:lineRule="exact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7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BCB32DA" w14:textId="77777777" w:rsidR="007035DA" w:rsidRPr="007035DA" w:rsidRDefault="007035DA" w:rsidP="00FE774E">
            <w:pPr>
              <w:spacing w:line="300" w:lineRule="exact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7035DA" w:rsidRPr="007035DA" w14:paraId="11CBA15B" w14:textId="77777777" w:rsidTr="00FE774E">
        <w:trPr>
          <w:trHeight w:hRule="exact" w:val="488"/>
          <w:jc w:val="center"/>
        </w:trPr>
        <w:tc>
          <w:tcPr>
            <w:tcW w:w="7922" w:type="dxa"/>
            <w:gridSpan w:val="1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B0FBFE6" w14:textId="77777777" w:rsidR="007035DA" w:rsidRPr="007035DA" w:rsidRDefault="007035DA" w:rsidP="00FE774E">
            <w:pPr>
              <w:spacing w:line="300" w:lineRule="exact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641ABB4" w14:textId="77777777" w:rsidR="007035DA" w:rsidRPr="007035DA" w:rsidRDefault="007035DA" w:rsidP="00FE774E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7035DA">
              <w:rPr>
                <w:rFonts w:ascii="微軟正黑體" w:eastAsia="微軟正黑體" w:hAnsi="微軟正黑體"/>
                <w:sz w:val="22"/>
              </w:rPr>
              <w:t>總分</w:t>
            </w:r>
          </w:p>
        </w:tc>
        <w:tc>
          <w:tcPr>
            <w:tcW w:w="71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064E75E" w14:textId="77777777" w:rsidR="007035DA" w:rsidRPr="007035DA" w:rsidRDefault="007035DA" w:rsidP="00FE774E">
            <w:pPr>
              <w:spacing w:line="300" w:lineRule="exact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86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A0CC5DC" w14:textId="77777777" w:rsidR="007035DA" w:rsidRPr="007035DA" w:rsidRDefault="007035DA" w:rsidP="00FE774E">
            <w:pPr>
              <w:spacing w:line="300" w:lineRule="exact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7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70F520E" w14:textId="77777777" w:rsidR="007035DA" w:rsidRPr="007035DA" w:rsidRDefault="007035DA" w:rsidP="00FE774E">
            <w:pPr>
              <w:spacing w:line="300" w:lineRule="exact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7035DA" w:rsidRPr="007035DA" w14:paraId="7064C99C" w14:textId="77777777" w:rsidTr="00FE774E">
        <w:trPr>
          <w:trHeight w:hRule="exact" w:val="760"/>
          <w:jc w:val="center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BF9D15C" w14:textId="77777777" w:rsidR="007035DA" w:rsidRPr="007035DA" w:rsidRDefault="007035DA" w:rsidP="00FE774E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7035DA">
              <w:rPr>
                <w:rFonts w:ascii="微軟正黑體" w:eastAsia="微軟正黑體" w:hAnsi="微軟正黑體"/>
                <w:sz w:val="22"/>
              </w:rPr>
              <w:t>學生回饋</w:t>
            </w:r>
          </w:p>
        </w:tc>
        <w:tc>
          <w:tcPr>
            <w:tcW w:w="10389" w:type="dxa"/>
            <w:gridSpan w:val="1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9E1A431" w14:textId="77777777" w:rsidR="007035DA" w:rsidRPr="007035DA" w:rsidRDefault="007035DA" w:rsidP="00FE774E">
            <w:pPr>
              <w:spacing w:line="300" w:lineRule="exact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7035DA" w:rsidRPr="007035DA" w14:paraId="0788B26D" w14:textId="77777777" w:rsidTr="00FE774E">
        <w:trPr>
          <w:trHeight w:hRule="exact" w:val="764"/>
          <w:jc w:val="center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5974F65" w14:textId="77777777" w:rsidR="007035DA" w:rsidRPr="007035DA" w:rsidRDefault="007035DA" w:rsidP="00FE774E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7035DA">
              <w:rPr>
                <w:rFonts w:ascii="微軟正黑體" w:eastAsia="微軟正黑體" w:hAnsi="微軟正黑體"/>
                <w:sz w:val="22"/>
              </w:rPr>
              <w:t>教師回饋</w:t>
            </w:r>
          </w:p>
        </w:tc>
        <w:tc>
          <w:tcPr>
            <w:tcW w:w="10389" w:type="dxa"/>
            <w:gridSpan w:val="19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vAlign w:val="center"/>
          </w:tcPr>
          <w:p w14:paraId="78CDBAEB" w14:textId="77777777" w:rsidR="007035DA" w:rsidRPr="007035DA" w:rsidRDefault="007035DA" w:rsidP="00FE774E">
            <w:pPr>
              <w:spacing w:line="300" w:lineRule="exact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7035DA" w:rsidRPr="007035DA" w14:paraId="42ED0899" w14:textId="77777777" w:rsidTr="00FE774E">
        <w:trPr>
          <w:trHeight w:hRule="exact" w:val="626"/>
          <w:jc w:val="center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vAlign w:val="center"/>
          </w:tcPr>
          <w:p w14:paraId="2231A630" w14:textId="77777777" w:rsidR="007035DA" w:rsidRPr="007035DA" w:rsidRDefault="007035DA" w:rsidP="00FE774E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7035DA">
              <w:rPr>
                <w:rFonts w:ascii="微軟正黑體" w:eastAsia="微軟正黑體" w:hAnsi="微軟正黑體"/>
                <w:sz w:val="22"/>
              </w:rPr>
              <w:t>單位回饋</w:t>
            </w:r>
          </w:p>
        </w:tc>
        <w:tc>
          <w:tcPr>
            <w:tcW w:w="1038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147D1" w14:textId="77777777" w:rsidR="007035DA" w:rsidRPr="007035DA" w:rsidRDefault="007035DA" w:rsidP="00FE774E">
            <w:pPr>
              <w:spacing w:line="300" w:lineRule="exact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7035DA" w:rsidRPr="007035DA" w14:paraId="74E3E330" w14:textId="77777777" w:rsidTr="00FE774E">
        <w:trPr>
          <w:trHeight w:hRule="exact" w:val="606"/>
          <w:jc w:val="center"/>
        </w:trPr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6FB019" w14:textId="77777777" w:rsidR="007035DA" w:rsidRPr="007035DA" w:rsidRDefault="007035DA" w:rsidP="00FE774E">
            <w:pPr>
              <w:spacing w:line="300" w:lineRule="exact"/>
              <w:rPr>
                <w:rFonts w:ascii="微軟正黑體" w:eastAsia="微軟正黑體" w:hAnsi="微軟正黑體"/>
                <w:sz w:val="22"/>
              </w:rPr>
            </w:pPr>
            <w:r w:rsidRPr="007035DA">
              <w:rPr>
                <w:rFonts w:ascii="微軟正黑體" w:eastAsia="微軟正黑體" w:hAnsi="微軟正黑體" w:hint="eastAsia"/>
                <w:b/>
                <w:sz w:val="22"/>
              </w:rPr>
              <w:t xml:space="preserve"> </w:t>
            </w:r>
            <w:r w:rsidRPr="007035DA">
              <w:rPr>
                <w:rFonts w:ascii="微軟正黑體" w:eastAsia="微軟正黑體" w:hAnsi="微軟正黑體"/>
                <w:b/>
                <w:sz w:val="22"/>
              </w:rPr>
              <w:t>病假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372BE" w14:textId="77777777" w:rsidR="007035DA" w:rsidRPr="007035DA" w:rsidRDefault="007035DA" w:rsidP="00FE774E">
            <w:pPr>
              <w:spacing w:line="300" w:lineRule="exact"/>
              <w:jc w:val="right"/>
              <w:rPr>
                <w:rFonts w:ascii="微軟正黑體" w:eastAsia="微軟正黑體" w:hAnsi="微軟正黑體"/>
                <w:sz w:val="22"/>
              </w:rPr>
            </w:pPr>
            <w:r w:rsidRPr="007035DA">
              <w:rPr>
                <w:rFonts w:ascii="微軟正黑體" w:eastAsia="微軟正黑體" w:hAnsi="微軟正黑體"/>
                <w:b/>
                <w:sz w:val="22"/>
              </w:rPr>
              <w:t>小時</w:t>
            </w:r>
            <w:r w:rsidRPr="007035DA">
              <w:rPr>
                <w:rFonts w:ascii="微軟正黑體" w:eastAsia="微軟正黑體" w:hAnsi="微軟正黑體" w:hint="eastAsia"/>
                <w:b/>
                <w:sz w:val="22"/>
              </w:rPr>
              <w:t xml:space="preserve"> 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15BDAF" w14:textId="77777777" w:rsidR="007035DA" w:rsidRPr="007035DA" w:rsidRDefault="007035DA" w:rsidP="00FE774E">
            <w:pPr>
              <w:spacing w:line="300" w:lineRule="exact"/>
              <w:rPr>
                <w:rFonts w:ascii="微軟正黑體" w:eastAsia="微軟正黑體" w:hAnsi="微軟正黑體"/>
                <w:sz w:val="22"/>
              </w:rPr>
            </w:pPr>
            <w:r w:rsidRPr="007035DA">
              <w:rPr>
                <w:rFonts w:ascii="微軟正黑體" w:eastAsia="微軟正黑體" w:hAnsi="微軟正黑體" w:hint="eastAsia"/>
                <w:b/>
                <w:sz w:val="22"/>
              </w:rPr>
              <w:t xml:space="preserve"> </w:t>
            </w:r>
            <w:r w:rsidRPr="007035DA">
              <w:rPr>
                <w:rFonts w:ascii="微軟正黑體" w:eastAsia="微軟正黑體" w:hAnsi="微軟正黑體"/>
                <w:b/>
                <w:sz w:val="22"/>
              </w:rPr>
              <w:t>事假</w:t>
            </w:r>
          </w:p>
        </w:tc>
        <w:tc>
          <w:tcPr>
            <w:tcW w:w="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ADA88" w14:textId="77777777" w:rsidR="007035DA" w:rsidRPr="007035DA" w:rsidRDefault="007035DA" w:rsidP="00FE774E">
            <w:pPr>
              <w:spacing w:line="300" w:lineRule="exact"/>
              <w:jc w:val="right"/>
              <w:rPr>
                <w:rFonts w:ascii="微軟正黑體" w:eastAsia="微軟正黑體" w:hAnsi="微軟正黑體"/>
                <w:sz w:val="22"/>
              </w:rPr>
            </w:pPr>
            <w:r w:rsidRPr="007035DA">
              <w:rPr>
                <w:rFonts w:ascii="微軟正黑體" w:eastAsia="微軟正黑體" w:hAnsi="微軟正黑體"/>
                <w:b/>
                <w:sz w:val="22"/>
              </w:rPr>
              <w:t>小時</w:t>
            </w:r>
            <w:r w:rsidRPr="007035DA">
              <w:rPr>
                <w:rFonts w:ascii="微軟正黑體" w:eastAsia="微軟正黑體" w:hAnsi="微軟正黑體" w:hint="eastAsia"/>
                <w:b/>
                <w:sz w:val="22"/>
              </w:rPr>
              <w:t xml:space="preserve"> 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3E8C31" w14:textId="77777777" w:rsidR="007035DA" w:rsidRPr="007035DA" w:rsidRDefault="007035DA" w:rsidP="00FE774E">
            <w:pPr>
              <w:spacing w:line="300" w:lineRule="exact"/>
              <w:rPr>
                <w:rFonts w:ascii="微軟正黑體" w:eastAsia="微軟正黑體" w:hAnsi="微軟正黑體"/>
                <w:sz w:val="22"/>
              </w:rPr>
            </w:pPr>
            <w:r w:rsidRPr="007035DA">
              <w:rPr>
                <w:rFonts w:ascii="微軟正黑體" w:eastAsia="微軟正黑體" w:hAnsi="微軟正黑體" w:hint="eastAsia"/>
                <w:b/>
                <w:sz w:val="22"/>
              </w:rPr>
              <w:t xml:space="preserve"> </w:t>
            </w:r>
            <w:r w:rsidRPr="007035DA">
              <w:rPr>
                <w:rFonts w:ascii="微軟正黑體" w:eastAsia="微軟正黑體" w:hAnsi="微軟正黑體"/>
                <w:b/>
                <w:sz w:val="22"/>
              </w:rPr>
              <w:t>公假</w:t>
            </w:r>
          </w:p>
        </w:tc>
        <w:tc>
          <w:tcPr>
            <w:tcW w:w="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50626" w14:textId="77777777" w:rsidR="007035DA" w:rsidRPr="007035DA" w:rsidRDefault="007035DA" w:rsidP="00FE774E">
            <w:pPr>
              <w:spacing w:line="300" w:lineRule="exact"/>
              <w:rPr>
                <w:rFonts w:ascii="微軟正黑體" w:eastAsia="微軟正黑體" w:hAnsi="微軟正黑體"/>
                <w:sz w:val="22"/>
              </w:rPr>
            </w:pPr>
            <w:r w:rsidRPr="007035DA">
              <w:rPr>
                <w:rFonts w:ascii="微軟正黑體" w:eastAsia="微軟正黑體" w:hAnsi="微軟正黑體"/>
                <w:b/>
                <w:sz w:val="22"/>
              </w:rPr>
              <w:t>小時</w:t>
            </w:r>
            <w:r w:rsidRPr="007035DA">
              <w:rPr>
                <w:rFonts w:ascii="微軟正黑體" w:eastAsia="微軟正黑體" w:hAnsi="微軟正黑體" w:hint="eastAsia"/>
                <w:b/>
                <w:sz w:val="22"/>
              </w:rPr>
              <w:t xml:space="preserve"> </w:t>
            </w:r>
          </w:p>
        </w:tc>
        <w:tc>
          <w:tcPr>
            <w:tcW w:w="11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19AB30" w14:textId="77777777" w:rsidR="007035DA" w:rsidRPr="007035DA" w:rsidRDefault="007035DA" w:rsidP="00FE774E">
            <w:pPr>
              <w:spacing w:line="300" w:lineRule="exact"/>
              <w:rPr>
                <w:rFonts w:ascii="微軟正黑體" w:eastAsia="微軟正黑體" w:hAnsi="微軟正黑體"/>
                <w:b/>
                <w:sz w:val="22"/>
              </w:rPr>
            </w:pPr>
            <w:proofErr w:type="gramStart"/>
            <w:r w:rsidRPr="007035DA">
              <w:rPr>
                <w:rFonts w:ascii="微軟正黑體" w:eastAsia="微軟正黑體" w:hAnsi="微軟正黑體"/>
                <w:b/>
                <w:sz w:val="22"/>
              </w:rPr>
              <w:t>曠</w:t>
            </w:r>
            <w:proofErr w:type="gramEnd"/>
            <w:r w:rsidRPr="007035DA">
              <w:rPr>
                <w:rFonts w:ascii="微軟正黑體" w:eastAsia="微軟正黑體" w:hAnsi="微軟正黑體"/>
                <w:b/>
                <w:sz w:val="22"/>
              </w:rPr>
              <w:t>班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8F993" w14:textId="77777777" w:rsidR="007035DA" w:rsidRPr="007035DA" w:rsidRDefault="007035DA" w:rsidP="00FE774E">
            <w:pPr>
              <w:spacing w:line="300" w:lineRule="exact"/>
              <w:jc w:val="right"/>
              <w:rPr>
                <w:rFonts w:ascii="微軟正黑體" w:eastAsia="微軟正黑體" w:hAnsi="微軟正黑體"/>
                <w:sz w:val="22"/>
              </w:rPr>
            </w:pPr>
            <w:r w:rsidRPr="007035DA">
              <w:rPr>
                <w:rFonts w:ascii="微軟正黑體" w:eastAsia="微軟正黑體" w:hAnsi="微軟正黑體"/>
                <w:b/>
                <w:sz w:val="22"/>
              </w:rPr>
              <w:t>小時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1B4B87" w14:textId="77777777" w:rsidR="007035DA" w:rsidRPr="007035DA" w:rsidRDefault="007035DA" w:rsidP="00FE774E">
            <w:pPr>
              <w:spacing w:line="300" w:lineRule="exact"/>
              <w:rPr>
                <w:rFonts w:ascii="微軟正黑體" w:eastAsia="微軟正黑體" w:hAnsi="微軟正黑體"/>
                <w:sz w:val="22"/>
              </w:rPr>
            </w:pPr>
            <w:r w:rsidRPr="007035DA">
              <w:rPr>
                <w:rFonts w:ascii="微軟正黑體" w:eastAsia="微軟正黑體" w:hAnsi="微軟正黑體"/>
                <w:b/>
                <w:sz w:val="22"/>
              </w:rPr>
              <w:t>其他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D4CB0" w14:textId="77777777" w:rsidR="007035DA" w:rsidRPr="007035DA" w:rsidRDefault="007035DA" w:rsidP="00FE774E">
            <w:pPr>
              <w:spacing w:line="300" w:lineRule="exact"/>
              <w:jc w:val="right"/>
              <w:rPr>
                <w:rFonts w:ascii="微軟正黑體" w:eastAsia="微軟正黑體" w:hAnsi="微軟正黑體"/>
                <w:sz w:val="22"/>
              </w:rPr>
            </w:pPr>
            <w:r w:rsidRPr="007035DA">
              <w:rPr>
                <w:rFonts w:ascii="微軟正黑體" w:eastAsia="微軟正黑體" w:hAnsi="微軟正黑體"/>
                <w:b/>
                <w:sz w:val="22"/>
              </w:rPr>
              <w:t>小時</w:t>
            </w:r>
          </w:p>
        </w:tc>
      </w:tr>
      <w:tr w:rsidR="007035DA" w:rsidRPr="007035DA" w14:paraId="5C561AC4" w14:textId="77777777" w:rsidTr="00FE774E">
        <w:trPr>
          <w:trHeight w:hRule="exact" w:val="388"/>
          <w:jc w:val="center"/>
        </w:trPr>
        <w:tc>
          <w:tcPr>
            <w:tcW w:w="57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vAlign w:val="center"/>
          </w:tcPr>
          <w:p w14:paraId="658F8DD0" w14:textId="77777777" w:rsidR="007035DA" w:rsidRPr="007035DA" w:rsidRDefault="007035DA" w:rsidP="00FE774E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7035DA">
              <w:rPr>
                <w:rFonts w:ascii="微軟正黑體" w:eastAsia="微軟正黑體" w:hAnsi="微軟正黑體"/>
                <w:b/>
                <w:sz w:val="22"/>
              </w:rPr>
              <w:t>簽章</w:t>
            </w:r>
          </w:p>
        </w:tc>
        <w:tc>
          <w:tcPr>
            <w:tcW w:w="4030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vAlign w:val="center"/>
          </w:tcPr>
          <w:p w14:paraId="4F405B9F" w14:textId="77777777" w:rsidR="007035DA" w:rsidRPr="007035DA" w:rsidRDefault="007035DA" w:rsidP="00FE774E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7035DA">
              <w:rPr>
                <w:rFonts w:ascii="微軟正黑體" w:eastAsia="微軟正黑體" w:hAnsi="微軟正黑體"/>
                <w:b/>
                <w:sz w:val="22"/>
              </w:rPr>
              <w:t>指導老師</w:t>
            </w:r>
          </w:p>
        </w:tc>
        <w:tc>
          <w:tcPr>
            <w:tcW w:w="3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7D4A6" w14:textId="77777777" w:rsidR="007035DA" w:rsidRPr="007035DA" w:rsidRDefault="007035DA" w:rsidP="00FE774E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7035DA">
              <w:rPr>
                <w:rFonts w:ascii="微軟正黑體" w:eastAsia="微軟正黑體" w:hAnsi="微軟正黑體"/>
                <w:b/>
                <w:sz w:val="22"/>
              </w:rPr>
              <w:t>護理長</w:t>
            </w:r>
          </w:p>
        </w:tc>
        <w:tc>
          <w:tcPr>
            <w:tcW w:w="31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5E81B" w14:textId="77777777" w:rsidR="007035DA" w:rsidRPr="007035DA" w:rsidRDefault="007035DA" w:rsidP="00FE774E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7035DA">
              <w:rPr>
                <w:rFonts w:ascii="微軟正黑體" w:eastAsia="微軟正黑體" w:hAnsi="微軟正黑體"/>
                <w:b/>
                <w:sz w:val="22"/>
              </w:rPr>
              <w:t>督</w:t>
            </w:r>
            <w:r w:rsidRPr="007035DA">
              <w:rPr>
                <w:rFonts w:ascii="微軟正黑體" w:eastAsia="微軟正黑體" w:hAnsi="微軟正黑體"/>
                <w:sz w:val="22"/>
              </w:rPr>
              <w:tab/>
            </w:r>
            <w:r w:rsidRPr="007035DA">
              <w:rPr>
                <w:rFonts w:ascii="微軟正黑體" w:eastAsia="微軟正黑體" w:hAnsi="微軟正黑體"/>
                <w:b/>
                <w:sz w:val="22"/>
              </w:rPr>
              <w:t>導</w:t>
            </w:r>
          </w:p>
        </w:tc>
      </w:tr>
      <w:tr w:rsidR="007035DA" w:rsidRPr="007035DA" w14:paraId="791AAD26" w14:textId="77777777" w:rsidTr="00FE774E">
        <w:trPr>
          <w:trHeight w:hRule="exact" w:val="890"/>
          <w:jc w:val="center"/>
        </w:trPr>
        <w:tc>
          <w:tcPr>
            <w:tcW w:w="57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E4DAB90" w14:textId="77777777" w:rsidR="007035DA" w:rsidRPr="007035DA" w:rsidRDefault="007035DA" w:rsidP="00FE774E">
            <w:pPr>
              <w:spacing w:line="300" w:lineRule="exact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030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4BBB5C4" w14:textId="77777777" w:rsidR="007035DA" w:rsidRPr="007035DA" w:rsidRDefault="007035DA" w:rsidP="00FE774E">
            <w:pPr>
              <w:spacing w:line="300" w:lineRule="exact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3177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vAlign w:val="center"/>
          </w:tcPr>
          <w:p w14:paraId="2038DCD3" w14:textId="77777777" w:rsidR="007035DA" w:rsidRPr="007035DA" w:rsidRDefault="007035DA" w:rsidP="00FE774E">
            <w:pPr>
              <w:spacing w:line="300" w:lineRule="exact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31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C3C1B" w14:textId="77777777" w:rsidR="007035DA" w:rsidRPr="007035DA" w:rsidRDefault="007035DA" w:rsidP="00FE774E">
            <w:pPr>
              <w:rPr>
                <w:rFonts w:ascii="微軟正黑體" w:eastAsia="微軟正黑體" w:hAnsi="微軟正黑體"/>
                <w:sz w:val="22"/>
              </w:rPr>
            </w:pPr>
          </w:p>
        </w:tc>
      </w:tr>
      <w:bookmarkEnd w:id="0"/>
    </w:tbl>
    <w:p w14:paraId="64972692" w14:textId="5BD742E4" w:rsidR="00F06675" w:rsidRPr="00FE774E" w:rsidRDefault="00F06675" w:rsidP="00FE774E">
      <w:pPr>
        <w:tabs>
          <w:tab w:val="left" w:pos="1035"/>
        </w:tabs>
        <w:spacing w:line="20" w:lineRule="exact"/>
        <w:rPr>
          <w:rFonts w:ascii="微軟正黑體" w:eastAsia="微軟正黑體" w:hAnsi="微軟正黑體" w:hint="eastAsia"/>
          <w:sz w:val="22"/>
        </w:rPr>
      </w:pPr>
    </w:p>
    <w:sectPr w:rsidR="00F06675" w:rsidRPr="00FE774E" w:rsidSect="007035D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5DA"/>
    <w:rsid w:val="007035DA"/>
    <w:rsid w:val="00F06675"/>
    <w:rsid w:val="00FE7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3EE8D8"/>
  <w15:chartTrackingRefBased/>
  <w15:docId w15:val="{88FFC5D4-594F-49B7-9418-8B5349219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中臺科大-謝孟樺</dc:creator>
  <cp:keywords/>
  <dc:description/>
  <cp:lastModifiedBy>中臺科大-謝孟樺</cp:lastModifiedBy>
  <cp:revision>2</cp:revision>
  <dcterms:created xsi:type="dcterms:W3CDTF">2025-07-10T07:49:00Z</dcterms:created>
  <dcterms:modified xsi:type="dcterms:W3CDTF">2025-07-10T08:02:00Z</dcterms:modified>
</cp:coreProperties>
</file>